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DD6A89" w:rsidRPr="005A662E" w:rsidRDefault="00DD6A89" w:rsidP="00DD6A89">
      <w:pPr>
        <w:tabs>
          <w:tab w:val="left" w:pos="7797"/>
        </w:tabs>
        <w:ind w:right="1728"/>
        <w:rPr>
          <w:b/>
        </w:rPr>
      </w:pPr>
      <w:r w:rsidRPr="005A662E">
        <w:rPr>
          <w:b/>
          <w:bCs/>
          <w:sz w:val="28"/>
          <w:szCs w:val="28"/>
        </w:rPr>
        <w:t>О вне</w:t>
      </w:r>
      <w:r>
        <w:rPr>
          <w:b/>
          <w:bCs/>
          <w:sz w:val="28"/>
          <w:szCs w:val="28"/>
        </w:rPr>
        <w:t xml:space="preserve">сении изменений в постановление </w:t>
      </w:r>
      <w:r w:rsidRPr="005A662E">
        <w:rPr>
          <w:b/>
          <w:bCs/>
          <w:sz w:val="28"/>
          <w:szCs w:val="28"/>
        </w:rPr>
        <w:t xml:space="preserve">администрации городского округа ЗАТО Светлый от 18.12.2015 № 402 </w:t>
      </w:r>
      <w:r>
        <w:rPr>
          <w:b/>
          <w:bCs/>
          <w:sz w:val="28"/>
          <w:szCs w:val="28"/>
        </w:rPr>
        <w:br/>
      </w:r>
      <w:r w:rsidRPr="005A662E">
        <w:rPr>
          <w:b/>
          <w:bCs/>
          <w:sz w:val="28"/>
          <w:szCs w:val="28"/>
        </w:rPr>
        <w:t>«</w:t>
      </w:r>
      <w:r w:rsidRPr="005A662E"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 xml:space="preserve"> </w:t>
      </w:r>
      <w:r w:rsidRPr="005A662E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5A662E">
        <w:rPr>
          <w:b/>
          <w:bCs/>
          <w:sz w:val="28"/>
          <w:szCs w:val="28"/>
          <w:lang w:eastAsia="en-US"/>
        </w:rPr>
        <w:t>сопровождении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5A662E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5A662E">
        <w:rPr>
          <w:b/>
          <w:bCs/>
          <w:sz w:val="28"/>
          <w:szCs w:val="28"/>
          <w:lang w:eastAsia="en-US"/>
        </w:rPr>
        <w:t xml:space="preserve">инвестиционных </w:t>
      </w:r>
      <w:r>
        <w:rPr>
          <w:b/>
          <w:bCs/>
          <w:sz w:val="28"/>
          <w:szCs w:val="28"/>
          <w:lang w:eastAsia="en-US"/>
        </w:rPr>
        <w:t xml:space="preserve">  </w:t>
      </w:r>
      <w:r w:rsidRPr="005A662E">
        <w:rPr>
          <w:b/>
          <w:bCs/>
          <w:sz w:val="28"/>
          <w:szCs w:val="28"/>
          <w:lang w:eastAsia="en-US"/>
        </w:rPr>
        <w:t xml:space="preserve">проектов, реализуемых и (или) планируемых к реализации </w:t>
      </w:r>
      <w:r>
        <w:rPr>
          <w:b/>
          <w:bCs/>
          <w:sz w:val="28"/>
          <w:szCs w:val="28"/>
          <w:lang w:eastAsia="en-US"/>
        </w:rPr>
        <w:br/>
      </w:r>
      <w:r w:rsidRPr="005A662E">
        <w:rPr>
          <w:b/>
          <w:bCs/>
          <w:sz w:val="28"/>
          <w:szCs w:val="28"/>
          <w:lang w:eastAsia="en-US"/>
        </w:rPr>
        <w:t>на территории городского округа ЗАТО Светлый</w:t>
      </w:r>
      <w:r w:rsidRPr="005A662E">
        <w:rPr>
          <w:b/>
          <w:bCs/>
          <w:sz w:val="28"/>
          <w:szCs w:val="28"/>
        </w:rPr>
        <w:t>»</w:t>
      </w:r>
    </w:p>
    <w:p w:rsidR="00DD6A89" w:rsidRPr="005A662E" w:rsidRDefault="00DD6A89" w:rsidP="00DD6A89">
      <w:pPr>
        <w:ind w:firstLine="709"/>
        <w:jc w:val="both"/>
        <w:rPr>
          <w:sz w:val="28"/>
          <w:szCs w:val="28"/>
        </w:rPr>
      </w:pPr>
    </w:p>
    <w:p w:rsidR="00DD6A89" w:rsidRPr="005A662E" w:rsidRDefault="00DD6A89" w:rsidP="00DD6A89">
      <w:pPr>
        <w:ind w:firstLine="709"/>
        <w:jc w:val="both"/>
        <w:rPr>
          <w:sz w:val="28"/>
          <w:szCs w:val="28"/>
        </w:rPr>
      </w:pPr>
    </w:p>
    <w:p w:rsidR="00DD6A89" w:rsidRPr="005A662E" w:rsidRDefault="00DD6A89" w:rsidP="00DD6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62E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D6A89" w:rsidRPr="005A662E" w:rsidRDefault="00DD6A89" w:rsidP="00DD6A89">
      <w:pPr>
        <w:ind w:firstLine="709"/>
        <w:jc w:val="both"/>
        <w:rPr>
          <w:bCs/>
          <w:sz w:val="28"/>
          <w:szCs w:val="28"/>
        </w:rPr>
      </w:pPr>
      <w:r w:rsidRPr="005A662E">
        <w:rPr>
          <w:sz w:val="28"/>
          <w:szCs w:val="28"/>
        </w:rPr>
        <w:t>1. Внести в постановление</w:t>
      </w:r>
      <w:r w:rsidRPr="005A662E">
        <w:rPr>
          <w:bCs/>
          <w:sz w:val="28"/>
          <w:szCs w:val="28"/>
        </w:rPr>
        <w:t xml:space="preserve"> администрации городского округа </w:t>
      </w:r>
      <w:r>
        <w:rPr>
          <w:bCs/>
          <w:sz w:val="28"/>
          <w:szCs w:val="28"/>
        </w:rPr>
        <w:br/>
      </w:r>
      <w:r w:rsidRPr="005A662E">
        <w:rPr>
          <w:bCs/>
          <w:sz w:val="28"/>
          <w:szCs w:val="28"/>
        </w:rPr>
        <w:t>ЗАТО Светлый от 18.12.2015 № 402 «</w:t>
      </w:r>
      <w:r w:rsidRPr="005A662E">
        <w:rPr>
          <w:bCs/>
          <w:sz w:val="28"/>
          <w:szCs w:val="28"/>
          <w:lang w:eastAsia="en-US"/>
        </w:rPr>
        <w:t>О сопровождении инвестиционных проектов, реализуемых и (или) планируемых к реализации на территории городского округа ЗАТО Светлый</w:t>
      </w:r>
      <w:r w:rsidRPr="005A662E">
        <w:rPr>
          <w:bCs/>
          <w:sz w:val="28"/>
          <w:szCs w:val="28"/>
        </w:rPr>
        <w:t>» следующие изменения:</w:t>
      </w:r>
    </w:p>
    <w:p w:rsidR="00DD6A89" w:rsidRPr="005A662E" w:rsidRDefault="00DD6A89" w:rsidP="00DD6A89">
      <w:pPr>
        <w:ind w:firstLine="709"/>
        <w:jc w:val="both"/>
        <w:rPr>
          <w:bCs/>
          <w:sz w:val="28"/>
          <w:szCs w:val="28"/>
        </w:rPr>
      </w:pPr>
      <w:r w:rsidRPr="005A662E">
        <w:rPr>
          <w:bCs/>
          <w:sz w:val="28"/>
          <w:szCs w:val="28"/>
        </w:rPr>
        <w:t>в пункте 1 слова «управление финансов и экономического развития администрации городского округа ЗАТО Светлый» заменить словами «управление финансов, экономического развития и муниципального имущества администрации городского округа ЗАТО Светлый»;</w:t>
      </w:r>
    </w:p>
    <w:p w:rsidR="00DD6A89" w:rsidRPr="005A662E" w:rsidRDefault="00DD6A89" w:rsidP="00DD6A89">
      <w:pPr>
        <w:ind w:firstLine="709"/>
        <w:jc w:val="both"/>
        <w:rPr>
          <w:sz w:val="28"/>
          <w:szCs w:val="28"/>
        </w:rPr>
      </w:pPr>
      <w:r w:rsidRPr="005A662E">
        <w:rPr>
          <w:sz w:val="28"/>
          <w:szCs w:val="28"/>
        </w:rPr>
        <w:t>в приложение:</w:t>
      </w:r>
    </w:p>
    <w:p w:rsidR="00DD6A89" w:rsidRPr="005A662E" w:rsidRDefault="00DD6A89" w:rsidP="00DD6A89">
      <w:pPr>
        <w:ind w:firstLine="709"/>
        <w:jc w:val="both"/>
        <w:rPr>
          <w:sz w:val="28"/>
          <w:szCs w:val="28"/>
        </w:rPr>
      </w:pPr>
      <w:r w:rsidRPr="005A662E">
        <w:rPr>
          <w:sz w:val="28"/>
          <w:szCs w:val="28"/>
        </w:rPr>
        <w:t>в абзаце шестом пункта 1.4 слово «администрации» исключить;</w:t>
      </w:r>
    </w:p>
    <w:p w:rsidR="00DD6A89" w:rsidRPr="005A662E" w:rsidRDefault="00DD6A89" w:rsidP="00DD6A89">
      <w:pPr>
        <w:ind w:firstLine="709"/>
        <w:jc w:val="both"/>
        <w:rPr>
          <w:sz w:val="28"/>
          <w:szCs w:val="28"/>
        </w:rPr>
      </w:pPr>
      <w:r w:rsidRPr="005A662E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первом пункта</w:t>
      </w:r>
      <w:r w:rsidRPr="005A662E">
        <w:rPr>
          <w:sz w:val="28"/>
          <w:szCs w:val="28"/>
        </w:rPr>
        <w:t xml:space="preserve"> 2.18 </w:t>
      </w:r>
      <w:r>
        <w:rPr>
          <w:sz w:val="28"/>
          <w:szCs w:val="28"/>
        </w:rPr>
        <w:t>слово «администрации» исключить.</w:t>
      </w:r>
    </w:p>
    <w:p w:rsidR="00DD6A89" w:rsidRPr="005A662E" w:rsidRDefault="00DD6A89" w:rsidP="00DD6A8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2E">
        <w:rPr>
          <w:rFonts w:ascii="Times New Roman" w:hAnsi="Times New Roman" w:cs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5A662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5A662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DD6A89" w:rsidRPr="005A662E" w:rsidRDefault="00DD6A89" w:rsidP="00DD6A8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2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66416" w:rsidRDefault="00566416" w:rsidP="00B21963">
      <w:pPr>
        <w:rPr>
          <w:sz w:val="28"/>
          <w:szCs w:val="28"/>
        </w:rPr>
      </w:pPr>
    </w:p>
    <w:p w:rsidR="003D5CCE" w:rsidRDefault="003D5CCE" w:rsidP="00B21963">
      <w:pPr>
        <w:rPr>
          <w:sz w:val="28"/>
          <w:szCs w:val="28"/>
        </w:rPr>
      </w:pPr>
    </w:p>
    <w:p w:rsidR="000C2A16" w:rsidRDefault="000C2A16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E1093" w:rsidRDefault="00A44ED7" w:rsidP="003D5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</w:t>
      </w:r>
      <w:r w:rsidR="000740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108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07400E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В.В. Бачкин</w:t>
      </w:r>
    </w:p>
    <w:p w:rsidR="00270A89" w:rsidRDefault="00270A89" w:rsidP="00DD6A89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270A89" w:rsidSect="00A62DC1">
      <w:headerReference w:type="first" r:id="rId9"/>
      <w:pgSz w:w="11906" w:h="16838"/>
      <w:pgMar w:top="993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5F" w:rsidRDefault="00FC695F">
      <w:r>
        <w:separator/>
      </w:r>
    </w:p>
  </w:endnote>
  <w:endnote w:type="continuationSeparator" w:id="1">
    <w:p w:rsidR="00FC695F" w:rsidRDefault="00FC6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5F" w:rsidRDefault="00FC695F">
      <w:r>
        <w:separator/>
      </w:r>
    </w:p>
  </w:footnote>
  <w:footnote w:type="continuationSeparator" w:id="1">
    <w:p w:rsidR="00FC695F" w:rsidRDefault="00FC6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31DE0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4511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</w:t>
          </w:r>
          <w:r w:rsidR="00131DE0">
            <w:rPr>
              <w:sz w:val="28"/>
              <w:szCs w:val="28"/>
            </w:rPr>
            <w:t>.12.2017</w:t>
          </w:r>
        </w:p>
      </w:tc>
      <w:tc>
        <w:tcPr>
          <w:tcW w:w="4643" w:type="dxa"/>
        </w:tcPr>
        <w:p w:rsidR="00EF2F52" w:rsidRPr="00FE6B31" w:rsidRDefault="00DD6A89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BD747D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3AD275B"/>
    <w:multiLevelType w:val="hybridMultilevel"/>
    <w:tmpl w:val="ACC4454E"/>
    <w:lvl w:ilvl="0" w:tplc="12885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A0664"/>
    <w:multiLevelType w:val="multilevel"/>
    <w:tmpl w:val="97FC2E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5"/>
  </w:num>
  <w:num w:numId="8">
    <w:abstractNumId w:val="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6"/>
  </w:num>
  <w:num w:numId="18">
    <w:abstractNumId w:val="25"/>
  </w:num>
  <w:num w:numId="19">
    <w:abstractNumId w:val="35"/>
  </w:num>
  <w:num w:numId="20">
    <w:abstractNumId w:val="20"/>
  </w:num>
  <w:num w:numId="21">
    <w:abstractNumId w:val="19"/>
  </w:num>
  <w:num w:numId="22">
    <w:abstractNumId w:val="38"/>
  </w:num>
  <w:num w:numId="23">
    <w:abstractNumId w:val="28"/>
  </w:num>
  <w:num w:numId="24">
    <w:abstractNumId w:val="34"/>
  </w:num>
  <w:num w:numId="25">
    <w:abstractNumId w:val="23"/>
  </w:num>
  <w:num w:numId="26">
    <w:abstractNumId w:val="32"/>
  </w:num>
  <w:num w:numId="27">
    <w:abstractNumId w:val="16"/>
  </w:num>
  <w:num w:numId="28">
    <w:abstractNumId w:val="37"/>
  </w:num>
  <w:num w:numId="29">
    <w:abstractNumId w:val="10"/>
  </w:num>
  <w:num w:numId="30">
    <w:abstractNumId w:val="21"/>
  </w:num>
  <w:num w:numId="31">
    <w:abstractNumId w:val="2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4"/>
  </w:num>
  <w:num w:numId="36">
    <w:abstractNumId w:val="9"/>
  </w:num>
  <w:num w:numId="37">
    <w:abstractNumId w:val="14"/>
  </w:num>
  <w:num w:numId="38">
    <w:abstractNumId w:val="33"/>
  </w:num>
  <w:num w:numId="39">
    <w:abstractNumId w:val="29"/>
  </w:num>
  <w:num w:numId="40">
    <w:abstractNumId w:val="22"/>
  </w:num>
  <w:num w:numId="41">
    <w:abstractNumId w:val="7"/>
  </w:num>
  <w:num w:numId="42">
    <w:abstractNumId w:val="12"/>
  </w:num>
  <w:num w:numId="43">
    <w:abstractNumId w:val="6"/>
  </w:num>
  <w:num w:numId="44">
    <w:abstractNumId w:val="2"/>
  </w:num>
  <w:num w:numId="45">
    <w:abstractNumId w:val="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461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360"/>
    <w:rsid w:val="000235F1"/>
    <w:rsid w:val="00025037"/>
    <w:rsid w:val="00031B38"/>
    <w:rsid w:val="00032B4C"/>
    <w:rsid w:val="00034EB1"/>
    <w:rsid w:val="000365F3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17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366C"/>
    <w:rsid w:val="0006465F"/>
    <w:rsid w:val="00064936"/>
    <w:rsid w:val="000655DB"/>
    <w:rsid w:val="000713E4"/>
    <w:rsid w:val="00072BE3"/>
    <w:rsid w:val="000733CC"/>
    <w:rsid w:val="0007400E"/>
    <w:rsid w:val="00075ACD"/>
    <w:rsid w:val="000761A9"/>
    <w:rsid w:val="000800F3"/>
    <w:rsid w:val="0008081C"/>
    <w:rsid w:val="0008115F"/>
    <w:rsid w:val="000829B4"/>
    <w:rsid w:val="00083847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A16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07"/>
    <w:rsid w:val="000E463E"/>
    <w:rsid w:val="000E673E"/>
    <w:rsid w:val="000F4437"/>
    <w:rsid w:val="000F4879"/>
    <w:rsid w:val="00101CF0"/>
    <w:rsid w:val="00101FBC"/>
    <w:rsid w:val="00102865"/>
    <w:rsid w:val="00102F6C"/>
    <w:rsid w:val="00104386"/>
    <w:rsid w:val="00110F39"/>
    <w:rsid w:val="0011205B"/>
    <w:rsid w:val="00113639"/>
    <w:rsid w:val="0011446F"/>
    <w:rsid w:val="0012049F"/>
    <w:rsid w:val="00122046"/>
    <w:rsid w:val="0012471C"/>
    <w:rsid w:val="00125475"/>
    <w:rsid w:val="00125986"/>
    <w:rsid w:val="0012770B"/>
    <w:rsid w:val="0013033C"/>
    <w:rsid w:val="00130DE0"/>
    <w:rsid w:val="00131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6C2"/>
    <w:rsid w:val="00164A1B"/>
    <w:rsid w:val="001671D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2FD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093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578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EC7"/>
    <w:rsid w:val="002603C2"/>
    <w:rsid w:val="002613B7"/>
    <w:rsid w:val="00261606"/>
    <w:rsid w:val="00262FD7"/>
    <w:rsid w:val="0026330A"/>
    <w:rsid w:val="00263F84"/>
    <w:rsid w:val="00264533"/>
    <w:rsid w:val="00265019"/>
    <w:rsid w:val="00265D73"/>
    <w:rsid w:val="002672C2"/>
    <w:rsid w:val="00270A89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1B5A"/>
    <w:rsid w:val="002B4D0B"/>
    <w:rsid w:val="002B4E0E"/>
    <w:rsid w:val="002B4E17"/>
    <w:rsid w:val="002B6446"/>
    <w:rsid w:val="002B72AC"/>
    <w:rsid w:val="002B79CE"/>
    <w:rsid w:val="002C1000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255"/>
    <w:rsid w:val="003114AC"/>
    <w:rsid w:val="0031171D"/>
    <w:rsid w:val="00311AFE"/>
    <w:rsid w:val="00311B67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055B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4B63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30"/>
    <w:rsid w:val="00397587"/>
    <w:rsid w:val="00397806"/>
    <w:rsid w:val="003A06F0"/>
    <w:rsid w:val="003A2FA7"/>
    <w:rsid w:val="003A45D5"/>
    <w:rsid w:val="003A5393"/>
    <w:rsid w:val="003A7A71"/>
    <w:rsid w:val="003B0C00"/>
    <w:rsid w:val="003B128F"/>
    <w:rsid w:val="003B2ED6"/>
    <w:rsid w:val="003B2EDF"/>
    <w:rsid w:val="003B3491"/>
    <w:rsid w:val="003B7AF6"/>
    <w:rsid w:val="003C284C"/>
    <w:rsid w:val="003C6965"/>
    <w:rsid w:val="003C7D93"/>
    <w:rsid w:val="003D04AC"/>
    <w:rsid w:val="003D0A49"/>
    <w:rsid w:val="003D0AE4"/>
    <w:rsid w:val="003D1CD6"/>
    <w:rsid w:val="003D290A"/>
    <w:rsid w:val="003D34C8"/>
    <w:rsid w:val="003D4F8C"/>
    <w:rsid w:val="003D5CCE"/>
    <w:rsid w:val="003D60C4"/>
    <w:rsid w:val="003D63D0"/>
    <w:rsid w:val="003E1623"/>
    <w:rsid w:val="003E36A1"/>
    <w:rsid w:val="003E3A43"/>
    <w:rsid w:val="003E3B7D"/>
    <w:rsid w:val="003E59DE"/>
    <w:rsid w:val="003E5B05"/>
    <w:rsid w:val="003E75A4"/>
    <w:rsid w:val="003E76C6"/>
    <w:rsid w:val="003F0563"/>
    <w:rsid w:val="003F067B"/>
    <w:rsid w:val="003F108C"/>
    <w:rsid w:val="003F1680"/>
    <w:rsid w:val="003F1919"/>
    <w:rsid w:val="003F1D0A"/>
    <w:rsid w:val="003F2397"/>
    <w:rsid w:val="003F6F15"/>
    <w:rsid w:val="003F7CB8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4BAF"/>
    <w:rsid w:val="004257DA"/>
    <w:rsid w:val="0042693B"/>
    <w:rsid w:val="004269DE"/>
    <w:rsid w:val="004312FA"/>
    <w:rsid w:val="00433DA1"/>
    <w:rsid w:val="00435458"/>
    <w:rsid w:val="00440EE3"/>
    <w:rsid w:val="004424D6"/>
    <w:rsid w:val="004430E7"/>
    <w:rsid w:val="00446B6F"/>
    <w:rsid w:val="00447B1A"/>
    <w:rsid w:val="00450D2E"/>
    <w:rsid w:val="0045180B"/>
    <w:rsid w:val="00452935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E2D"/>
    <w:rsid w:val="00481C00"/>
    <w:rsid w:val="00482857"/>
    <w:rsid w:val="004832BF"/>
    <w:rsid w:val="00483FC0"/>
    <w:rsid w:val="00484511"/>
    <w:rsid w:val="004858C8"/>
    <w:rsid w:val="00485ACF"/>
    <w:rsid w:val="004863BD"/>
    <w:rsid w:val="00487C1B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19F2"/>
    <w:rsid w:val="004B40E7"/>
    <w:rsid w:val="004B7A4F"/>
    <w:rsid w:val="004C0392"/>
    <w:rsid w:val="004C0C90"/>
    <w:rsid w:val="004C0EC1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4CD"/>
    <w:rsid w:val="004E0548"/>
    <w:rsid w:val="004E05B7"/>
    <w:rsid w:val="004E1E7E"/>
    <w:rsid w:val="004E41C2"/>
    <w:rsid w:val="004E6101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3EE3"/>
    <w:rsid w:val="005478E7"/>
    <w:rsid w:val="00550307"/>
    <w:rsid w:val="00550719"/>
    <w:rsid w:val="00550ADD"/>
    <w:rsid w:val="00551E7F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13C9"/>
    <w:rsid w:val="005E1AA5"/>
    <w:rsid w:val="005E30C9"/>
    <w:rsid w:val="005E43A2"/>
    <w:rsid w:val="005E4D8E"/>
    <w:rsid w:val="005E5E32"/>
    <w:rsid w:val="005F0D78"/>
    <w:rsid w:val="005F1F69"/>
    <w:rsid w:val="005F2146"/>
    <w:rsid w:val="005F3912"/>
    <w:rsid w:val="005F4CD1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574"/>
    <w:rsid w:val="00622B4D"/>
    <w:rsid w:val="00630398"/>
    <w:rsid w:val="0063441B"/>
    <w:rsid w:val="006345F0"/>
    <w:rsid w:val="006354AC"/>
    <w:rsid w:val="00641C49"/>
    <w:rsid w:val="00641E02"/>
    <w:rsid w:val="00642087"/>
    <w:rsid w:val="006435BC"/>
    <w:rsid w:val="00643E5D"/>
    <w:rsid w:val="006469A8"/>
    <w:rsid w:val="0065032C"/>
    <w:rsid w:val="00651C70"/>
    <w:rsid w:val="0065597F"/>
    <w:rsid w:val="00656C25"/>
    <w:rsid w:val="00657AF1"/>
    <w:rsid w:val="00660873"/>
    <w:rsid w:val="00662E74"/>
    <w:rsid w:val="006638D1"/>
    <w:rsid w:val="00664A05"/>
    <w:rsid w:val="00667171"/>
    <w:rsid w:val="00667488"/>
    <w:rsid w:val="006677B1"/>
    <w:rsid w:val="00671721"/>
    <w:rsid w:val="00673AE6"/>
    <w:rsid w:val="00673ECC"/>
    <w:rsid w:val="00674290"/>
    <w:rsid w:val="006742B1"/>
    <w:rsid w:val="00675ACF"/>
    <w:rsid w:val="00675C3C"/>
    <w:rsid w:val="00676D8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7C1C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2A"/>
    <w:rsid w:val="006B4C70"/>
    <w:rsid w:val="006B53CB"/>
    <w:rsid w:val="006B55C6"/>
    <w:rsid w:val="006B588D"/>
    <w:rsid w:val="006B64BF"/>
    <w:rsid w:val="006C09DE"/>
    <w:rsid w:val="006C0E86"/>
    <w:rsid w:val="006C10E5"/>
    <w:rsid w:val="006C12B3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2033"/>
    <w:rsid w:val="006F3635"/>
    <w:rsid w:val="006F504B"/>
    <w:rsid w:val="006F558B"/>
    <w:rsid w:val="006F59BE"/>
    <w:rsid w:val="007018D4"/>
    <w:rsid w:val="007022F2"/>
    <w:rsid w:val="00702E1F"/>
    <w:rsid w:val="00703D89"/>
    <w:rsid w:val="00705951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4302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71648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2531"/>
    <w:rsid w:val="007A316B"/>
    <w:rsid w:val="007A5094"/>
    <w:rsid w:val="007A5198"/>
    <w:rsid w:val="007A746F"/>
    <w:rsid w:val="007B17D3"/>
    <w:rsid w:val="007B1EA2"/>
    <w:rsid w:val="007B36C0"/>
    <w:rsid w:val="007B52E8"/>
    <w:rsid w:val="007B6C26"/>
    <w:rsid w:val="007C2884"/>
    <w:rsid w:val="007C297E"/>
    <w:rsid w:val="007C3668"/>
    <w:rsid w:val="007C3DBE"/>
    <w:rsid w:val="007C436A"/>
    <w:rsid w:val="007C4BCA"/>
    <w:rsid w:val="007C5233"/>
    <w:rsid w:val="007C53C5"/>
    <w:rsid w:val="007D1481"/>
    <w:rsid w:val="007D5001"/>
    <w:rsid w:val="007D5AA3"/>
    <w:rsid w:val="007D5F20"/>
    <w:rsid w:val="007D71D9"/>
    <w:rsid w:val="007E04DA"/>
    <w:rsid w:val="007E0B27"/>
    <w:rsid w:val="007E0E3E"/>
    <w:rsid w:val="007E1F0B"/>
    <w:rsid w:val="007E62EA"/>
    <w:rsid w:val="007F0759"/>
    <w:rsid w:val="007F24A4"/>
    <w:rsid w:val="007F274F"/>
    <w:rsid w:val="007F4DD7"/>
    <w:rsid w:val="00805A15"/>
    <w:rsid w:val="00807C77"/>
    <w:rsid w:val="00811D99"/>
    <w:rsid w:val="00812A2D"/>
    <w:rsid w:val="00812F21"/>
    <w:rsid w:val="00813F10"/>
    <w:rsid w:val="00816DE7"/>
    <w:rsid w:val="00817489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964"/>
    <w:rsid w:val="00837BDB"/>
    <w:rsid w:val="008419C2"/>
    <w:rsid w:val="00841E62"/>
    <w:rsid w:val="00843897"/>
    <w:rsid w:val="00844A8C"/>
    <w:rsid w:val="00846D9C"/>
    <w:rsid w:val="00847449"/>
    <w:rsid w:val="008503A5"/>
    <w:rsid w:val="00850822"/>
    <w:rsid w:val="008515E0"/>
    <w:rsid w:val="00852425"/>
    <w:rsid w:val="00852B99"/>
    <w:rsid w:val="0085393E"/>
    <w:rsid w:val="00854841"/>
    <w:rsid w:val="00857EC9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51C6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1D58"/>
    <w:rsid w:val="008D25EB"/>
    <w:rsid w:val="008D6317"/>
    <w:rsid w:val="008D7AAB"/>
    <w:rsid w:val="008E049F"/>
    <w:rsid w:val="008E2972"/>
    <w:rsid w:val="008E5B38"/>
    <w:rsid w:val="008E7452"/>
    <w:rsid w:val="008E77B7"/>
    <w:rsid w:val="008F2C08"/>
    <w:rsid w:val="008F4A85"/>
    <w:rsid w:val="008F4C13"/>
    <w:rsid w:val="00900C1F"/>
    <w:rsid w:val="00903464"/>
    <w:rsid w:val="009079F4"/>
    <w:rsid w:val="00910CED"/>
    <w:rsid w:val="00913372"/>
    <w:rsid w:val="00913596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13C"/>
    <w:rsid w:val="0093023C"/>
    <w:rsid w:val="00931316"/>
    <w:rsid w:val="0093317C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5403"/>
    <w:rsid w:val="00947627"/>
    <w:rsid w:val="009508D5"/>
    <w:rsid w:val="00950BEB"/>
    <w:rsid w:val="009525E1"/>
    <w:rsid w:val="00952682"/>
    <w:rsid w:val="0095460A"/>
    <w:rsid w:val="009551D0"/>
    <w:rsid w:val="00957798"/>
    <w:rsid w:val="00960EEF"/>
    <w:rsid w:val="00961BF4"/>
    <w:rsid w:val="00963851"/>
    <w:rsid w:val="00963A09"/>
    <w:rsid w:val="009649E9"/>
    <w:rsid w:val="00965E61"/>
    <w:rsid w:val="009672D6"/>
    <w:rsid w:val="00971617"/>
    <w:rsid w:val="0097238C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6564"/>
    <w:rsid w:val="009C684A"/>
    <w:rsid w:val="009D0159"/>
    <w:rsid w:val="009D1A7E"/>
    <w:rsid w:val="009D1C98"/>
    <w:rsid w:val="009D2143"/>
    <w:rsid w:val="009D47F8"/>
    <w:rsid w:val="009D4A22"/>
    <w:rsid w:val="009D4A46"/>
    <w:rsid w:val="009E12EF"/>
    <w:rsid w:val="009E2AF2"/>
    <w:rsid w:val="009E2BCA"/>
    <w:rsid w:val="009E2CB1"/>
    <w:rsid w:val="009E6155"/>
    <w:rsid w:val="009E6EA7"/>
    <w:rsid w:val="009E7914"/>
    <w:rsid w:val="009F0DF6"/>
    <w:rsid w:val="00A00969"/>
    <w:rsid w:val="00A00DC9"/>
    <w:rsid w:val="00A01C96"/>
    <w:rsid w:val="00A01D1C"/>
    <w:rsid w:val="00A03120"/>
    <w:rsid w:val="00A06141"/>
    <w:rsid w:val="00A06338"/>
    <w:rsid w:val="00A12946"/>
    <w:rsid w:val="00A178D2"/>
    <w:rsid w:val="00A17DF6"/>
    <w:rsid w:val="00A20D3D"/>
    <w:rsid w:val="00A20FD6"/>
    <w:rsid w:val="00A21D02"/>
    <w:rsid w:val="00A22523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4394"/>
    <w:rsid w:val="00A55101"/>
    <w:rsid w:val="00A55A12"/>
    <w:rsid w:val="00A60116"/>
    <w:rsid w:val="00A60B95"/>
    <w:rsid w:val="00A60EBE"/>
    <w:rsid w:val="00A62DC1"/>
    <w:rsid w:val="00A63065"/>
    <w:rsid w:val="00A6682E"/>
    <w:rsid w:val="00A66AF2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4E"/>
    <w:rsid w:val="00A83EC3"/>
    <w:rsid w:val="00A84372"/>
    <w:rsid w:val="00A84659"/>
    <w:rsid w:val="00A84A93"/>
    <w:rsid w:val="00A90883"/>
    <w:rsid w:val="00A90B24"/>
    <w:rsid w:val="00A9266C"/>
    <w:rsid w:val="00A93847"/>
    <w:rsid w:val="00A94153"/>
    <w:rsid w:val="00A957AF"/>
    <w:rsid w:val="00AA1912"/>
    <w:rsid w:val="00AA1FDB"/>
    <w:rsid w:val="00AA39BE"/>
    <w:rsid w:val="00AA4ABD"/>
    <w:rsid w:val="00AA5588"/>
    <w:rsid w:val="00AA6EBA"/>
    <w:rsid w:val="00AA76CE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E74"/>
    <w:rsid w:val="00AC69CB"/>
    <w:rsid w:val="00AD2D18"/>
    <w:rsid w:val="00AD350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5C8"/>
    <w:rsid w:val="00B22FEA"/>
    <w:rsid w:val="00B257CE"/>
    <w:rsid w:val="00B30E5B"/>
    <w:rsid w:val="00B3230A"/>
    <w:rsid w:val="00B339B8"/>
    <w:rsid w:val="00B343BB"/>
    <w:rsid w:val="00B35BE7"/>
    <w:rsid w:val="00B35F29"/>
    <w:rsid w:val="00B35FB7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442"/>
    <w:rsid w:val="00B637D5"/>
    <w:rsid w:val="00B71932"/>
    <w:rsid w:val="00B7376A"/>
    <w:rsid w:val="00B75148"/>
    <w:rsid w:val="00B75DEB"/>
    <w:rsid w:val="00B83D64"/>
    <w:rsid w:val="00B85999"/>
    <w:rsid w:val="00B8604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4DB9"/>
    <w:rsid w:val="00BA5799"/>
    <w:rsid w:val="00BA5EDB"/>
    <w:rsid w:val="00BB0A8A"/>
    <w:rsid w:val="00BB0C66"/>
    <w:rsid w:val="00BB258B"/>
    <w:rsid w:val="00BB2BFF"/>
    <w:rsid w:val="00BC19E9"/>
    <w:rsid w:val="00BC3F00"/>
    <w:rsid w:val="00BC4A59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4B0D"/>
    <w:rsid w:val="00C066D9"/>
    <w:rsid w:val="00C109D1"/>
    <w:rsid w:val="00C10C91"/>
    <w:rsid w:val="00C12C5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5768"/>
    <w:rsid w:val="00C273BB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3B0F"/>
    <w:rsid w:val="00C5737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3CB8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97401"/>
    <w:rsid w:val="00C97AC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622"/>
    <w:rsid w:val="00CC59FF"/>
    <w:rsid w:val="00CC5AC1"/>
    <w:rsid w:val="00CD0128"/>
    <w:rsid w:val="00CD1F49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101D9"/>
    <w:rsid w:val="00D12F5F"/>
    <w:rsid w:val="00D13164"/>
    <w:rsid w:val="00D13433"/>
    <w:rsid w:val="00D14805"/>
    <w:rsid w:val="00D15098"/>
    <w:rsid w:val="00D15301"/>
    <w:rsid w:val="00D15910"/>
    <w:rsid w:val="00D16CD1"/>
    <w:rsid w:val="00D24E14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41F4"/>
    <w:rsid w:val="00D645E7"/>
    <w:rsid w:val="00D656F6"/>
    <w:rsid w:val="00D66BFC"/>
    <w:rsid w:val="00D6743B"/>
    <w:rsid w:val="00D7073D"/>
    <w:rsid w:val="00D73B28"/>
    <w:rsid w:val="00D7509E"/>
    <w:rsid w:val="00D773F9"/>
    <w:rsid w:val="00D8000A"/>
    <w:rsid w:val="00D802F9"/>
    <w:rsid w:val="00D8058B"/>
    <w:rsid w:val="00D81D6D"/>
    <w:rsid w:val="00D81DCC"/>
    <w:rsid w:val="00D81DFE"/>
    <w:rsid w:val="00D8351D"/>
    <w:rsid w:val="00D8523A"/>
    <w:rsid w:val="00D86E46"/>
    <w:rsid w:val="00D92049"/>
    <w:rsid w:val="00D93D4B"/>
    <w:rsid w:val="00D95C5E"/>
    <w:rsid w:val="00DA16AF"/>
    <w:rsid w:val="00DA1C70"/>
    <w:rsid w:val="00DA3EA6"/>
    <w:rsid w:val="00DA5DDF"/>
    <w:rsid w:val="00DB18E4"/>
    <w:rsid w:val="00DB1908"/>
    <w:rsid w:val="00DB46F4"/>
    <w:rsid w:val="00DB4768"/>
    <w:rsid w:val="00DB648F"/>
    <w:rsid w:val="00DC1C3E"/>
    <w:rsid w:val="00DC1DFE"/>
    <w:rsid w:val="00DC3BB8"/>
    <w:rsid w:val="00DC440A"/>
    <w:rsid w:val="00DC4FED"/>
    <w:rsid w:val="00DD0351"/>
    <w:rsid w:val="00DD051B"/>
    <w:rsid w:val="00DD4E3D"/>
    <w:rsid w:val="00DD686D"/>
    <w:rsid w:val="00DD6A89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3A31"/>
    <w:rsid w:val="00E04771"/>
    <w:rsid w:val="00E10589"/>
    <w:rsid w:val="00E1333A"/>
    <w:rsid w:val="00E14264"/>
    <w:rsid w:val="00E1452F"/>
    <w:rsid w:val="00E167D6"/>
    <w:rsid w:val="00E16A4A"/>
    <w:rsid w:val="00E20489"/>
    <w:rsid w:val="00E21058"/>
    <w:rsid w:val="00E2246E"/>
    <w:rsid w:val="00E23500"/>
    <w:rsid w:val="00E24225"/>
    <w:rsid w:val="00E2445F"/>
    <w:rsid w:val="00E258AD"/>
    <w:rsid w:val="00E27B64"/>
    <w:rsid w:val="00E30A3E"/>
    <w:rsid w:val="00E34F4B"/>
    <w:rsid w:val="00E3524F"/>
    <w:rsid w:val="00E37BF6"/>
    <w:rsid w:val="00E4303C"/>
    <w:rsid w:val="00E4438F"/>
    <w:rsid w:val="00E45C5B"/>
    <w:rsid w:val="00E5100F"/>
    <w:rsid w:val="00E529E1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2B5D"/>
    <w:rsid w:val="00E93B74"/>
    <w:rsid w:val="00E93C75"/>
    <w:rsid w:val="00E9535C"/>
    <w:rsid w:val="00E957C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D01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FAF"/>
    <w:rsid w:val="00EF2590"/>
    <w:rsid w:val="00EF2F52"/>
    <w:rsid w:val="00EF323A"/>
    <w:rsid w:val="00EF3FE7"/>
    <w:rsid w:val="00EF578A"/>
    <w:rsid w:val="00EF5BAD"/>
    <w:rsid w:val="00EF6A10"/>
    <w:rsid w:val="00F0282B"/>
    <w:rsid w:val="00F03B69"/>
    <w:rsid w:val="00F04919"/>
    <w:rsid w:val="00F06168"/>
    <w:rsid w:val="00F061FC"/>
    <w:rsid w:val="00F06D1B"/>
    <w:rsid w:val="00F10815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1F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6A2A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4D4F"/>
    <w:rsid w:val="00F9771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453"/>
    <w:rsid w:val="00FC695F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54EC"/>
    <w:rsid w:val="00FE6B31"/>
    <w:rsid w:val="00FE7E2F"/>
    <w:rsid w:val="00FE7F97"/>
    <w:rsid w:val="00FF0E32"/>
    <w:rsid w:val="00FF0F06"/>
    <w:rsid w:val="00FF105D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8">
    <w:name w:val="Основной текст (2)_"/>
    <w:basedOn w:val="a0"/>
    <w:link w:val="210"/>
    <w:rsid w:val="00AA76C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AA76CE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20">
    <w:name w:val="Основной текст (2)2"/>
    <w:basedOn w:val="28"/>
    <w:rsid w:val="003D60C4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8"/>
    <w:rsid w:val="003D60C4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8"/>
    <w:rsid w:val="003D60C4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0"/>
    <w:link w:val="60"/>
    <w:rsid w:val="003D60C4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60C4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BBC4-F4AE-4E51-AE4A-2D97C40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106</cp:revision>
  <cp:lastPrinted>2017-12-20T13:25:00Z</cp:lastPrinted>
  <dcterms:created xsi:type="dcterms:W3CDTF">2016-11-09T10:38:00Z</dcterms:created>
  <dcterms:modified xsi:type="dcterms:W3CDTF">2017-12-20T13:25:00Z</dcterms:modified>
</cp:coreProperties>
</file>