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F7" w:rsidRDefault="00885AF7" w:rsidP="00B137E4">
      <w:pPr>
        <w:rPr>
          <w:sz w:val="28"/>
          <w:szCs w:val="28"/>
        </w:rPr>
      </w:pPr>
    </w:p>
    <w:p w:rsidR="00CE6B3A" w:rsidRDefault="00CE6B3A" w:rsidP="00CE6B3A">
      <w:pPr>
        <w:tabs>
          <w:tab w:val="left" w:pos="4995"/>
        </w:tabs>
        <w:ind w:right="-12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подведении итогов смотра - </w:t>
      </w:r>
    </w:p>
    <w:p w:rsidR="00CE6B3A" w:rsidRDefault="00CE6B3A" w:rsidP="00CE6B3A">
      <w:pPr>
        <w:tabs>
          <w:tab w:val="left" w:pos="4995"/>
        </w:tabs>
        <w:ind w:right="-12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конкурса «Лучшее новогоднее </w:t>
      </w:r>
    </w:p>
    <w:p w:rsidR="00CE6B3A" w:rsidRDefault="00CE6B3A" w:rsidP="00CE6B3A">
      <w:pPr>
        <w:tabs>
          <w:tab w:val="left" w:pos="4995"/>
        </w:tabs>
        <w:ind w:right="-12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оформление зданий (помещений) </w:t>
      </w:r>
    </w:p>
    <w:p w:rsidR="00CE6B3A" w:rsidRDefault="00CE6B3A" w:rsidP="00CE6B3A">
      <w:pPr>
        <w:tabs>
          <w:tab w:val="left" w:pos="4995"/>
        </w:tabs>
        <w:ind w:right="-12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организаций, расположенных на</w:t>
      </w:r>
    </w:p>
    <w:p w:rsidR="00024E07" w:rsidRDefault="00CE6B3A" w:rsidP="00CE6B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территории городского округа</w:t>
      </w:r>
    </w:p>
    <w:p w:rsidR="00CE6B3A" w:rsidRDefault="00CE6B3A" w:rsidP="00CE6B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Светлый»</w:t>
      </w:r>
    </w:p>
    <w:p w:rsidR="00CE6B3A" w:rsidRDefault="00CE6B3A" w:rsidP="00CE6B3A">
      <w:pPr>
        <w:rPr>
          <w:b/>
          <w:i/>
          <w:sz w:val="28"/>
          <w:szCs w:val="28"/>
        </w:rPr>
      </w:pPr>
    </w:p>
    <w:p w:rsidR="00CE6B3A" w:rsidRPr="000E7DA2" w:rsidRDefault="00CE6B3A" w:rsidP="00617D4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C30B9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>распоряжением администрации городского округа ЗАТО Светлый Саратовской области от 15</w:t>
      </w:r>
      <w:r w:rsidR="004C30B9">
        <w:rPr>
          <w:sz w:val="28"/>
          <w:szCs w:val="28"/>
        </w:rPr>
        <w:t xml:space="preserve">.11.2013 </w:t>
      </w:r>
      <w:r w:rsidR="004C30B9">
        <w:rPr>
          <w:sz w:val="28"/>
          <w:szCs w:val="28"/>
        </w:rPr>
        <w:br/>
      </w:r>
      <w:r>
        <w:rPr>
          <w:sz w:val="28"/>
          <w:szCs w:val="28"/>
        </w:rPr>
        <w:t>№ 794-р</w:t>
      </w:r>
      <w:r w:rsidR="004C30B9" w:rsidRPr="004C30B9">
        <w:rPr>
          <w:b/>
          <w:i/>
          <w:sz w:val="28"/>
          <w:szCs w:val="28"/>
        </w:rPr>
        <w:t xml:space="preserve"> </w:t>
      </w:r>
      <w:r w:rsidR="00617D46" w:rsidRPr="00617D46">
        <w:rPr>
          <w:sz w:val="28"/>
          <w:szCs w:val="28"/>
        </w:rPr>
        <w:t>«</w:t>
      </w:r>
      <w:r w:rsidR="004C30B9" w:rsidRPr="004C30B9">
        <w:rPr>
          <w:sz w:val="28"/>
          <w:szCs w:val="28"/>
        </w:rPr>
        <w:t>Об организации смотра-конкурса «Лучшее новогоднее оформление зданий (помещений) организаций, расположенных на территории городского округа ЗАТО Светлый</w:t>
      </w:r>
      <w:r w:rsidR="00617D46">
        <w:rPr>
          <w:sz w:val="28"/>
          <w:szCs w:val="28"/>
        </w:rPr>
        <w:t>,</w:t>
      </w:r>
      <w:r w:rsidR="00617D46" w:rsidRPr="00617D46">
        <w:rPr>
          <w:sz w:val="28"/>
          <w:szCs w:val="28"/>
        </w:rPr>
        <w:t xml:space="preserve"> </w:t>
      </w:r>
      <w:r w:rsidR="00617D46" w:rsidRPr="004C30B9">
        <w:rPr>
          <w:sz w:val="28"/>
          <w:szCs w:val="28"/>
        </w:rPr>
        <w:t>и подведении его итогов</w:t>
      </w:r>
      <w:r w:rsidR="004C30B9" w:rsidRPr="004C30B9">
        <w:rPr>
          <w:sz w:val="28"/>
          <w:szCs w:val="28"/>
        </w:rPr>
        <w:t xml:space="preserve">», </w:t>
      </w:r>
      <w:r>
        <w:rPr>
          <w:sz w:val="28"/>
          <w:szCs w:val="28"/>
        </w:rPr>
        <w:t>в соответствии с решением комиссии по подведению итогов смотра-конкурса «Лучшее новогоднее оформление зданий (помещений) организаций, расположенных на территории городского округа ЗАТО Светлый</w:t>
      </w:r>
      <w:r w:rsidR="00617D4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E6B3A" w:rsidRDefault="005741C9" w:rsidP="004C30B9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B3A">
        <w:rPr>
          <w:sz w:val="28"/>
          <w:szCs w:val="28"/>
        </w:rPr>
        <w:t xml:space="preserve">Наградить </w:t>
      </w:r>
      <w:r w:rsidR="00CE6B3A" w:rsidRPr="00F12EB3">
        <w:rPr>
          <w:sz w:val="28"/>
          <w:szCs w:val="28"/>
        </w:rPr>
        <w:t>грамотой</w:t>
      </w:r>
      <w:r w:rsidR="00CE6B3A">
        <w:rPr>
          <w:sz w:val="28"/>
          <w:szCs w:val="28"/>
        </w:rPr>
        <w:t xml:space="preserve"> победителей смотра-конкурса «Лучшее новогоднее оформление зданий (помещений) организаций, расположенных на территории городского округа ЗАТО Светлый»</w:t>
      </w:r>
      <w:r w:rsidR="00CE6B3A" w:rsidRPr="00805D1B">
        <w:rPr>
          <w:sz w:val="28"/>
          <w:szCs w:val="28"/>
        </w:rPr>
        <w:t xml:space="preserve">:    </w:t>
      </w:r>
    </w:p>
    <w:p w:rsidR="00CE6B3A" w:rsidRDefault="00CE6B3A" w:rsidP="004C30B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631F">
        <w:rPr>
          <w:sz w:val="28"/>
          <w:szCs w:val="28"/>
        </w:rPr>
        <w:t xml:space="preserve"> номинации «</w:t>
      </w:r>
      <w:r>
        <w:rPr>
          <w:sz w:val="28"/>
          <w:szCs w:val="28"/>
        </w:rPr>
        <w:t>Новогоднее настроение - 2014</w:t>
      </w:r>
      <w:r w:rsidRPr="0068631F">
        <w:rPr>
          <w:sz w:val="28"/>
          <w:szCs w:val="28"/>
        </w:rPr>
        <w:t xml:space="preserve">»: </w:t>
      </w:r>
    </w:p>
    <w:p w:rsidR="00CE6B3A" w:rsidRPr="006D705C" w:rsidRDefault="00CE6B3A" w:rsidP="004C30B9">
      <w:pPr>
        <w:ind w:firstLine="709"/>
        <w:jc w:val="both"/>
        <w:rPr>
          <w:sz w:val="28"/>
          <w:szCs w:val="28"/>
        </w:rPr>
      </w:pPr>
      <w:r w:rsidRPr="00B4729C">
        <w:rPr>
          <w:sz w:val="28"/>
          <w:szCs w:val="28"/>
          <w:lang w:val="en-US"/>
        </w:rPr>
        <w:t>I</w:t>
      </w:r>
      <w:r w:rsidRPr="00B4729C">
        <w:rPr>
          <w:sz w:val="28"/>
          <w:szCs w:val="28"/>
        </w:rPr>
        <w:t xml:space="preserve"> место</w:t>
      </w:r>
      <w:r w:rsidRPr="000E5A22">
        <w:rPr>
          <w:b/>
          <w:sz w:val="28"/>
          <w:szCs w:val="28"/>
        </w:rPr>
        <w:t xml:space="preserve"> –</w:t>
      </w:r>
      <w:r w:rsidRPr="006D705C">
        <w:t xml:space="preserve"> </w:t>
      </w:r>
      <w:r w:rsidRPr="006D705C">
        <w:rPr>
          <w:sz w:val="28"/>
          <w:szCs w:val="28"/>
        </w:rPr>
        <w:t xml:space="preserve">коллектив </w:t>
      </w:r>
      <w:r w:rsidR="00617D46">
        <w:rPr>
          <w:sz w:val="28"/>
          <w:szCs w:val="28"/>
        </w:rPr>
        <w:t>М</w:t>
      </w:r>
      <w:r w:rsidR="00C33A82">
        <w:rPr>
          <w:sz w:val="28"/>
          <w:szCs w:val="28"/>
        </w:rPr>
        <w:t>униципального</w:t>
      </w:r>
      <w:r w:rsidR="00C33A82" w:rsidRPr="006936AB">
        <w:rPr>
          <w:sz w:val="28"/>
          <w:szCs w:val="28"/>
        </w:rPr>
        <w:t xml:space="preserve"> общеобразовательно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учреждени</w:t>
      </w:r>
      <w:r w:rsidR="00C33A82">
        <w:rPr>
          <w:sz w:val="28"/>
          <w:szCs w:val="28"/>
        </w:rPr>
        <w:t>я</w:t>
      </w:r>
      <w:r w:rsidR="00C33A82" w:rsidRPr="006936AB">
        <w:rPr>
          <w:sz w:val="28"/>
          <w:szCs w:val="28"/>
        </w:rPr>
        <w:t xml:space="preserve">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</w:t>
      </w:r>
      <w:r w:rsidRPr="006D705C">
        <w:rPr>
          <w:sz w:val="28"/>
          <w:szCs w:val="28"/>
        </w:rPr>
        <w:t>;</w:t>
      </w:r>
    </w:p>
    <w:p w:rsidR="00CE6B3A" w:rsidRPr="0061277A" w:rsidRDefault="00CE6B3A" w:rsidP="004C30B9">
      <w:pPr>
        <w:ind w:firstLine="709"/>
        <w:jc w:val="both"/>
        <w:rPr>
          <w:sz w:val="28"/>
          <w:szCs w:val="28"/>
        </w:rPr>
      </w:pPr>
      <w:r w:rsidRPr="00B4729C">
        <w:rPr>
          <w:sz w:val="28"/>
          <w:szCs w:val="28"/>
          <w:lang w:val="en-US"/>
        </w:rPr>
        <w:t>II</w:t>
      </w:r>
      <w:r w:rsidRPr="00B4729C">
        <w:rPr>
          <w:sz w:val="28"/>
          <w:szCs w:val="28"/>
        </w:rPr>
        <w:t xml:space="preserve"> место</w:t>
      </w:r>
      <w:r w:rsidRPr="000E5A22">
        <w:rPr>
          <w:b/>
          <w:sz w:val="28"/>
          <w:szCs w:val="28"/>
        </w:rPr>
        <w:t xml:space="preserve"> – </w:t>
      </w:r>
      <w:r w:rsidRPr="0061277A">
        <w:rPr>
          <w:sz w:val="28"/>
          <w:szCs w:val="28"/>
        </w:rPr>
        <w:t xml:space="preserve">коллектив </w:t>
      </w:r>
      <w:r w:rsidR="00617D46">
        <w:rPr>
          <w:sz w:val="28"/>
          <w:szCs w:val="28"/>
        </w:rPr>
        <w:t>М</w:t>
      </w:r>
      <w:r w:rsidR="00C33A82" w:rsidRPr="006936AB">
        <w:rPr>
          <w:sz w:val="28"/>
          <w:szCs w:val="28"/>
        </w:rPr>
        <w:t>униципально</w:t>
      </w:r>
      <w:r w:rsidR="00C33A82">
        <w:rPr>
          <w:sz w:val="28"/>
          <w:szCs w:val="28"/>
        </w:rPr>
        <w:t xml:space="preserve">го дошкольного </w:t>
      </w:r>
      <w:r w:rsidR="00C33A82" w:rsidRPr="006936AB">
        <w:rPr>
          <w:sz w:val="28"/>
          <w:szCs w:val="28"/>
        </w:rPr>
        <w:t>образовательно</w:t>
      </w:r>
      <w:r w:rsidR="00C33A82">
        <w:rPr>
          <w:sz w:val="28"/>
          <w:szCs w:val="28"/>
        </w:rPr>
        <w:t>го учреждения «Детский сад № 5 «Ромашка»</w:t>
      </w:r>
      <w:r w:rsidR="00C33A82" w:rsidRPr="006936AB">
        <w:rPr>
          <w:sz w:val="28"/>
          <w:szCs w:val="28"/>
        </w:rPr>
        <w:t xml:space="preserve"> городского округа закрытого административно-территориального образования Светлый Саратовской области</w:t>
      </w:r>
      <w:r w:rsidR="00C33A82">
        <w:rPr>
          <w:sz w:val="28"/>
          <w:szCs w:val="28"/>
        </w:rPr>
        <w:t>»</w:t>
      </w:r>
      <w:r w:rsidR="00617D46">
        <w:rPr>
          <w:sz w:val="28"/>
          <w:szCs w:val="28"/>
        </w:rPr>
        <w:t>;</w:t>
      </w:r>
    </w:p>
    <w:p w:rsidR="00CE6B3A" w:rsidRDefault="00CE6B3A" w:rsidP="004C30B9">
      <w:pPr>
        <w:ind w:firstLine="709"/>
        <w:jc w:val="both"/>
        <w:rPr>
          <w:sz w:val="28"/>
          <w:szCs w:val="28"/>
        </w:rPr>
      </w:pPr>
      <w:r w:rsidRPr="00B4729C">
        <w:rPr>
          <w:sz w:val="28"/>
          <w:szCs w:val="28"/>
          <w:lang w:val="en-US"/>
        </w:rPr>
        <w:t>II</w:t>
      </w:r>
      <w:r w:rsidRPr="00B4729C">
        <w:rPr>
          <w:sz w:val="28"/>
          <w:szCs w:val="28"/>
        </w:rPr>
        <w:t xml:space="preserve"> место</w:t>
      </w:r>
      <w:r w:rsidRPr="000E5A2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 </w:t>
      </w:r>
      <w:r w:rsidR="00617D46">
        <w:rPr>
          <w:sz w:val="28"/>
          <w:szCs w:val="28"/>
        </w:rPr>
        <w:t>М</w:t>
      </w:r>
      <w:r w:rsidR="00C33A82" w:rsidRPr="006936AB">
        <w:rPr>
          <w:sz w:val="28"/>
          <w:szCs w:val="28"/>
        </w:rPr>
        <w:t>униципально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образовательно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учреждени</w:t>
      </w:r>
      <w:r w:rsidR="00C33A82">
        <w:rPr>
          <w:sz w:val="28"/>
          <w:szCs w:val="28"/>
        </w:rPr>
        <w:t>я</w:t>
      </w:r>
      <w:r w:rsidR="00C33A82" w:rsidRPr="006936AB">
        <w:rPr>
          <w:sz w:val="28"/>
          <w:szCs w:val="28"/>
        </w:rPr>
        <w:t xml:space="preserve"> дополнительного образования детей «Дом детского творчества городского округа закрытого административно-территориального образования Светлый Саратовской области»</w:t>
      </w:r>
      <w:r w:rsidR="00617D46">
        <w:rPr>
          <w:sz w:val="28"/>
          <w:szCs w:val="28"/>
        </w:rPr>
        <w:t>;</w:t>
      </w:r>
    </w:p>
    <w:p w:rsidR="00CE6B3A" w:rsidRDefault="00CE6B3A" w:rsidP="004C30B9">
      <w:pPr>
        <w:ind w:firstLine="709"/>
        <w:jc w:val="both"/>
        <w:rPr>
          <w:sz w:val="28"/>
          <w:szCs w:val="28"/>
        </w:rPr>
      </w:pPr>
      <w:r w:rsidRPr="00B4729C">
        <w:rPr>
          <w:sz w:val="28"/>
          <w:szCs w:val="28"/>
          <w:lang w:val="en-US"/>
        </w:rPr>
        <w:t>III</w:t>
      </w:r>
      <w:r w:rsidRPr="00B4729C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коллектив </w:t>
      </w:r>
      <w:r w:rsidR="00617D46">
        <w:rPr>
          <w:sz w:val="28"/>
          <w:szCs w:val="28"/>
        </w:rPr>
        <w:t>М</w:t>
      </w:r>
      <w:r w:rsidR="00C33A82" w:rsidRPr="006936AB">
        <w:rPr>
          <w:sz w:val="28"/>
          <w:szCs w:val="28"/>
        </w:rPr>
        <w:t>униципально</w:t>
      </w:r>
      <w:r w:rsidR="00C33A82">
        <w:rPr>
          <w:sz w:val="28"/>
          <w:szCs w:val="28"/>
        </w:rPr>
        <w:t xml:space="preserve">го дошкольного </w:t>
      </w:r>
      <w:r w:rsidR="00C33A82" w:rsidRPr="006936AB">
        <w:rPr>
          <w:sz w:val="28"/>
          <w:szCs w:val="28"/>
        </w:rPr>
        <w:t>образовательно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учреждени</w:t>
      </w:r>
      <w:r w:rsidR="00C33A82">
        <w:rPr>
          <w:sz w:val="28"/>
          <w:szCs w:val="28"/>
        </w:rPr>
        <w:t>я второй категории «Детский сад общеразвивающего вида № 3 «Сказка»</w:t>
      </w:r>
      <w:r w:rsidR="00C33A82" w:rsidRPr="006936AB">
        <w:rPr>
          <w:sz w:val="28"/>
          <w:szCs w:val="28"/>
        </w:rPr>
        <w:t xml:space="preserve"> городского округа ЗАТО Светлый  Саратовской области</w:t>
      </w:r>
      <w:r w:rsidR="00C33A82">
        <w:rPr>
          <w:sz w:val="28"/>
          <w:szCs w:val="28"/>
        </w:rPr>
        <w:t>»</w:t>
      </w:r>
      <w:r w:rsidRPr="000E5A22">
        <w:rPr>
          <w:sz w:val="28"/>
          <w:szCs w:val="28"/>
        </w:rPr>
        <w:t>;</w:t>
      </w:r>
    </w:p>
    <w:p w:rsidR="00617D46" w:rsidRDefault="00617D46" w:rsidP="00617D46">
      <w:pPr>
        <w:ind w:firstLine="709"/>
        <w:jc w:val="center"/>
      </w:pPr>
    </w:p>
    <w:p w:rsidR="00617D46" w:rsidRDefault="00617D46" w:rsidP="00617D46">
      <w:pPr>
        <w:ind w:firstLine="709"/>
        <w:jc w:val="center"/>
      </w:pPr>
      <w:r>
        <w:lastRenderedPageBreak/>
        <w:t>2</w:t>
      </w:r>
    </w:p>
    <w:p w:rsidR="00617D46" w:rsidRDefault="00617D46" w:rsidP="004C30B9">
      <w:pPr>
        <w:ind w:firstLine="709"/>
        <w:jc w:val="both"/>
        <w:rPr>
          <w:sz w:val="28"/>
          <w:szCs w:val="28"/>
        </w:rPr>
      </w:pPr>
    </w:p>
    <w:p w:rsidR="00CE6B3A" w:rsidRDefault="00CE6B3A" w:rsidP="004C30B9">
      <w:pPr>
        <w:ind w:firstLine="709"/>
        <w:jc w:val="both"/>
        <w:rPr>
          <w:sz w:val="28"/>
          <w:szCs w:val="28"/>
        </w:rPr>
      </w:pPr>
      <w:r w:rsidRPr="00B4729C">
        <w:rPr>
          <w:sz w:val="28"/>
          <w:szCs w:val="28"/>
          <w:lang w:val="en-US"/>
        </w:rPr>
        <w:t>III</w:t>
      </w:r>
      <w:r w:rsidRPr="00B4729C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коллектив </w:t>
      </w:r>
      <w:r w:rsidR="00617D46">
        <w:rPr>
          <w:sz w:val="28"/>
          <w:szCs w:val="28"/>
        </w:rPr>
        <w:t>М</w:t>
      </w:r>
      <w:r w:rsidR="00C33A82" w:rsidRPr="006936AB">
        <w:rPr>
          <w:sz w:val="28"/>
          <w:szCs w:val="28"/>
        </w:rPr>
        <w:t>униципально</w:t>
      </w:r>
      <w:r w:rsidR="00C33A82">
        <w:rPr>
          <w:sz w:val="28"/>
          <w:szCs w:val="28"/>
        </w:rPr>
        <w:t xml:space="preserve">го дошкольного </w:t>
      </w:r>
      <w:r w:rsidR="00C33A82" w:rsidRPr="006936AB">
        <w:rPr>
          <w:sz w:val="28"/>
          <w:szCs w:val="28"/>
        </w:rPr>
        <w:t>образовательно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учреждени</w:t>
      </w:r>
      <w:r w:rsidR="00C33A82">
        <w:rPr>
          <w:sz w:val="28"/>
          <w:szCs w:val="28"/>
        </w:rPr>
        <w:t>я второй категории «Детский сад общеразвивающего вида № 4 «Солнышко»</w:t>
      </w:r>
      <w:r w:rsidR="00C33A82" w:rsidRPr="006936AB">
        <w:rPr>
          <w:sz w:val="28"/>
          <w:szCs w:val="28"/>
        </w:rPr>
        <w:t xml:space="preserve"> городского  округа  ЗАТО Светлый  Саратовской области</w:t>
      </w:r>
      <w:r w:rsidR="00C33A82">
        <w:rPr>
          <w:sz w:val="28"/>
          <w:szCs w:val="28"/>
        </w:rPr>
        <w:t>»</w:t>
      </w:r>
      <w:r w:rsidR="00617D46">
        <w:rPr>
          <w:sz w:val="28"/>
          <w:szCs w:val="28"/>
        </w:rPr>
        <w:t>;</w:t>
      </w:r>
    </w:p>
    <w:p w:rsidR="00CE6B3A" w:rsidRDefault="00617D46" w:rsidP="004C3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6B3A" w:rsidRPr="00B4729C">
        <w:rPr>
          <w:sz w:val="28"/>
          <w:szCs w:val="28"/>
        </w:rPr>
        <w:t xml:space="preserve"> номинации «Фестиваль снежных фигур» (выбранной по усмотрению комиссии)</w:t>
      </w:r>
      <w:r w:rsidR="00CE6B3A">
        <w:rPr>
          <w:b/>
          <w:sz w:val="28"/>
          <w:szCs w:val="28"/>
        </w:rPr>
        <w:t xml:space="preserve"> – </w:t>
      </w:r>
      <w:r w:rsidR="00CE6B3A">
        <w:rPr>
          <w:sz w:val="28"/>
          <w:szCs w:val="28"/>
        </w:rPr>
        <w:t xml:space="preserve">коллектив </w:t>
      </w:r>
      <w:r w:rsidR="00C33A82">
        <w:rPr>
          <w:sz w:val="28"/>
          <w:szCs w:val="28"/>
        </w:rPr>
        <w:t>м</w:t>
      </w:r>
      <w:r w:rsidR="00C33A82" w:rsidRPr="006936AB">
        <w:rPr>
          <w:sz w:val="28"/>
          <w:szCs w:val="28"/>
        </w:rPr>
        <w:t>униципально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общеобразовательно</w:t>
      </w:r>
      <w:r w:rsidR="00C33A82">
        <w:rPr>
          <w:sz w:val="28"/>
          <w:szCs w:val="28"/>
        </w:rPr>
        <w:t>го</w:t>
      </w:r>
      <w:r w:rsidR="00C33A82" w:rsidRPr="006936AB">
        <w:rPr>
          <w:sz w:val="28"/>
          <w:szCs w:val="28"/>
        </w:rPr>
        <w:t xml:space="preserve"> учреждени</w:t>
      </w:r>
      <w:r w:rsidR="00C33A82">
        <w:rPr>
          <w:sz w:val="28"/>
          <w:szCs w:val="28"/>
        </w:rPr>
        <w:t>я</w:t>
      </w:r>
      <w:r w:rsidR="00C33A82" w:rsidRPr="006936AB">
        <w:rPr>
          <w:sz w:val="28"/>
          <w:szCs w:val="28"/>
        </w:rPr>
        <w:t xml:space="preserve"> «Средняя общеобразовательная школа № </w:t>
      </w:r>
      <w:r w:rsidR="00C33A82">
        <w:rPr>
          <w:sz w:val="28"/>
          <w:szCs w:val="28"/>
        </w:rPr>
        <w:t>2</w:t>
      </w:r>
      <w:r w:rsidR="00C33A82" w:rsidRPr="006936AB">
        <w:rPr>
          <w:sz w:val="28"/>
          <w:szCs w:val="28"/>
        </w:rPr>
        <w:t xml:space="preserve"> городского округа закрытого административно-территориального образования Светлый Саратовской области»</w:t>
      </w:r>
      <w:r>
        <w:rPr>
          <w:sz w:val="28"/>
          <w:szCs w:val="28"/>
        </w:rPr>
        <w:t>;</w:t>
      </w:r>
    </w:p>
    <w:p w:rsidR="00CE6B3A" w:rsidRDefault="00617D46" w:rsidP="004C3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6B3A" w:rsidRPr="00B4729C">
        <w:rPr>
          <w:sz w:val="28"/>
          <w:szCs w:val="28"/>
        </w:rPr>
        <w:t xml:space="preserve"> номинации «В новый год с олимпиадой» (выбранной по усмотрению комиссии) </w:t>
      </w:r>
      <w:r w:rsidR="00CE6B3A">
        <w:rPr>
          <w:b/>
          <w:sz w:val="28"/>
          <w:szCs w:val="28"/>
        </w:rPr>
        <w:t xml:space="preserve">– </w:t>
      </w:r>
      <w:r w:rsidR="00CE6B3A" w:rsidRPr="00C74ACA">
        <w:rPr>
          <w:sz w:val="28"/>
          <w:szCs w:val="28"/>
        </w:rPr>
        <w:t>коллектив</w:t>
      </w:r>
      <w:r w:rsidR="00CE6B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96020" w:rsidRPr="00210A63">
        <w:rPr>
          <w:sz w:val="28"/>
          <w:szCs w:val="28"/>
        </w:rPr>
        <w:t>униципально</w:t>
      </w:r>
      <w:r w:rsidR="00996020">
        <w:rPr>
          <w:sz w:val="28"/>
          <w:szCs w:val="28"/>
        </w:rPr>
        <w:t>го</w:t>
      </w:r>
      <w:r w:rsidR="00996020" w:rsidRPr="00210A63">
        <w:rPr>
          <w:sz w:val="28"/>
          <w:szCs w:val="28"/>
        </w:rPr>
        <w:t xml:space="preserve"> образовательно</w:t>
      </w:r>
      <w:r w:rsidR="00996020">
        <w:rPr>
          <w:sz w:val="28"/>
          <w:szCs w:val="28"/>
        </w:rPr>
        <w:t>го</w:t>
      </w:r>
      <w:r w:rsidR="00996020" w:rsidRPr="00210A63">
        <w:rPr>
          <w:sz w:val="28"/>
          <w:szCs w:val="28"/>
        </w:rPr>
        <w:t xml:space="preserve"> учреждени</w:t>
      </w:r>
      <w:r w:rsidR="00996020">
        <w:rPr>
          <w:sz w:val="28"/>
          <w:szCs w:val="28"/>
        </w:rPr>
        <w:t>я</w:t>
      </w:r>
      <w:r w:rsidR="00996020" w:rsidRPr="00210A63">
        <w:rPr>
          <w:sz w:val="28"/>
          <w:szCs w:val="28"/>
        </w:rPr>
        <w:t xml:space="preserve"> дополнительного образования детей «Детско-юношеская спортивная школа городского округа ЗАТО Светлый Саратовской области»</w:t>
      </w:r>
      <w:r>
        <w:rPr>
          <w:sz w:val="28"/>
          <w:szCs w:val="28"/>
        </w:rPr>
        <w:t>;</w:t>
      </w:r>
    </w:p>
    <w:p w:rsidR="00CE6B3A" w:rsidRDefault="00617D46" w:rsidP="004C3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6B3A" w:rsidRPr="00B4729C">
        <w:rPr>
          <w:sz w:val="28"/>
          <w:szCs w:val="28"/>
        </w:rPr>
        <w:t xml:space="preserve"> номинации «Сказочная резиденция Деда Мороза» (выбранной по усмотрению комиссии) </w:t>
      </w:r>
      <w:r w:rsidR="00CE6B3A">
        <w:rPr>
          <w:b/>
          <w:sz w:val="28"/>
          <w:szCs w:val="28"/>
        </w:rPr>
        <w:t xml:space="preserve">– </w:t>
      </w:r>
      <w:r w:rsidR="00CE6B3A" w:rsidRPr="00C74ACA">
        <w:rPr>
          <w:sz w:val="28"/>
          <w:szCs w:val="28"/>
        </w:rPr>
        <w:t xml:space="preserve">коллектив </w:t>
      </w:r>
      <w:r>
        <w:rPr>
          <w:sz w:val="28"/>
          <w:szCs w:val="28"/>
        </w:rPr>
        <w:t>М</w:t>
      </w:r>
      <w:r w:rsidR="00CE6B3A">
        <w:rPr>
          <w:sz w:val="28"/>
          <w:szCs w:val="28"/>
        </w:rPr>
        <w:t>униципального унитарного предприятия «Жилищно-коммунальное хозяйство» городского округа ЗАТО Светлый</w:t>
      </w:r>
      <w:r w:rsidR="00CE6B3A" w:rsidRPr="00B81D64">
        <w:rPr>
          <w:sz w:val="28"/>
          <w:szCs w:val="28"/>
        </w:rPr>
        <w:t xml:space="preserve"> </w:t>
      </w:r>
      <w:r w:rsidR="00CE6B3A">
        <w:rPr>
          <w:sz w:val="28"/>
          <w:szCs w:val="28"/>
        </w:rPr>
        <w:t>Саратовской области</w:t>
      </w:r>
      <w:r w:rsidR="00CE6B3A" w:rsidRPr="000E5A22">
        <w:rPr>
          <w:sz w:val="28"/>
          <w:szCs w:val="28"/>
        </w:rPr>
        <w:t>»</w:t>
      </w:r>
      <w:r w:rsidR="00CE6B3A">
        <w:rPr>
          <w:sz w:val="28"/>
          <w:szCs w:val="28"/>
        </w:rPr>
        <w:t>.</w:t>
      </w:r>
    </w:p>
    <w:p w:rsidR="00CE6B3A" w:rsidRPr="008B4B2E" w:rsidRDefault="005741C9" w:rsidP="004C3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6B3A">
        <w:rPr>
          <w:sz w:val="28"/>
          <w:szCs w:val="28"/>
        </w:rPr>
        <w:t xml:space="preserve">Опубликовать настоящее распоряжение в газете городского округа ЗАТО Светлый «Светлые вести» и разместить на официальном сайте администрации </w:t>
      </w:r>
      <w:r w:rsidR="00CE6B3A" w:rsidRPr="00F1065B">
        <w:rPr>
          <w:sz w:val="28"/>
          <w:szCs w:val="28"/>
        </w:rPr>
        <w:t>городского округа ЗАТО Светлый</w:t>
      </w:r>
      <w:r w:rsidR="00CE6B3A">
        <w:rPr>
          <w:sz w:val="28"/>
          <w:szCs w:val="28"/>
        </w:rPr>
        <w:t xml:space="preserve"> </w:t>
      </w:r>
      <w:r w:rsidR="00CE6B3A">
        <w:rPr>
          <w:sz w:val="28"/>
          <w:szCs w:val="28"/>
          <w:lang w:val="en-US"/>
        </w:rPr>
        <w:t>www</w:t>
      </w:r>
      <w:r w:rsidR="00CE6B3A">
        <w:rPr>
          <w:sz w:val="28"/>
          <w:szCs w:val="28"/>
        </w:rPr>
        <w:t>.</w:t>
      </w:r>
      <w:r w:rsidR="00CE6B3A">
        <w:rPr>
          <w:sz w:val="28"/>
          <w:szCs w:val="28"/>
          <w:lang w:val="en-US"/>
        </w:rPr>
        <w:t>zatosvetly</w:t>
      </w:r>
      <w:r w:rsidR="00CE6B3A" w:rsidRPr="004E35ED">
        <w:rPr>
          <w:sz w:val="28"/>
          <w:szCs w:val="28"/>
        </w:rPr>
        <w:t>.</w:t>
      </w:r>
      <w:r w:rsidR="00CE6B3A">
        <w:rPr>
          <w:sz w:val="28"/>
          <w:szCs w:val="28"/>
          <w:lang w:val="en-US"/>
        </w:rPr>
        <w:t>ru</w:t>
      </w:r>
      <w:r w:rsidR="00CE6B3A" w:rsidRPr="004E35ED">
        <w:rPr>
          <w:sz w:val="28"/>
          <w:szCs w:val="28"/>
        </w:rPr>
        <w:t>.</w:t>
      </w:r>
      <w:r w:rsidR="00CE6B3A">
        <w:rPr>
          <w:sz w:val="28"/>
          <w:szCs w:val="28"/>
        </w:rPr>
        <w:t xml:space="preserve"> в сети Интернет.</w:t>
      </w:r>
    </w:p>
    <w:p w:rsidR="00CE6B3A" w:rsidRPr="00CE6B3A" w:rsidRDefault="00CE6B3A" w:rsidP="00CE6B3A">
      <w:pPr>
        <w:rPr>
          <w:sz w:val="28"/>
          <w:szCs w:val="28"/>
        </w:rPr>
      </w:pPr>
    </w:p>
    <w:p w:rsidR="00350D93" w:rsidRDefault="00350D93" w:rsidP="00350D93">
      <w:pPr>
        <w:tabs>
          <w:tab w:val="left" w:pos="1005"/>
        </w:tabs>
        <w:rPr>
          <w:sz w:val="28"/>
          <w:szCs w:val="28"/>
        </w:rPr>
      </w:pPr>
    </w:p>
    <w:p w:rsidR="00350D93" w:rsidRP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  <w:r w:rsidRPr="00350D93">
        <w:rPr>
          <w:b/>
          <w:i/>
          <w:sz w:val="28"/>
          <w:szCs w:val="28"/>
        </w:rPr>
        <w:t>Глава администрации</w:t>
      </w: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350D93">
        <w:rPr>
          <w:b/>
          <w:i/>
          <w:sz w:val="28"/>
          <w:szCs w:val="28"/>
        </w:rPr>
        <w:t xml:space="preserve">ородского округа ЗАТО Светлый              </w:t>
      </w:r>
      <w:r w:rsidR="003F42C1">
        <w:rPr>
          <w:b/>
          <w:i/>
          <w:sz w:val="28"/>
          <w:szCs w:val="28"/>
        </w:rPr>
        <w:t xml:space="preserve"> </w:t>
      </w:r>
      <w:r w:rsidRPr="00350D93">
        <w:rPr>
          <w:b/>
          <w:i/>
          <w:sz w:val="28"/>
          <w:szCs w:val="28"/>
        </w:rPr>
        <w:t xml:space="preserve">  </w:t>
      </w:r>
      <w:r w:rsidR="00A2747E">
        <w:rPr>
          <w:b/>
          <w:i/>
          <w:sz w:val="28"/>
          <w:szCs w:val="28"/>
        </w:rPr>
        <w:t xml:space="preserve">               </w:t>
      </w:r>
      <w:r w:rsidR="003F42C1">
        <w:rPr>
          <w:b/>
          <w:i/>
          <w:sz w:val="28"/>
          <w:szCs w:val="28"/>
        </w:rPr>
        <w:t xml:space="preserve">  </w:t>
      </w:r>
      <w:r w:rsidRPr="00350D93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   </w:t>
      </w:r>
      <w:r w:rsidRPr="00350D9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350D93">
        <w:rPr>
          <w:b/>
          <w:i/>
          <w:sz w:val="28"/>
          <w:szCs w:val="28"/>
        </w:rPr>
        <w:t>З.Э. Нагиев</w:t>
      </w: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</w:p>
    <w:p w:rsidR="00350D93" w:rsidRDefault="00350D93" w:rsidP="00350D93">
      <w:pPr>
        <w:tabs>
          <w:tab w:val="left" w:pos="1005"/>
        </w:tabs>
        <w:rPr>
          <w:b/>
          <w:i/>
          <w:sz w:val="28"/>
          <w:szCs w:val="28"/>
        </w:rPr>
      </w:pPr>
    </w:p>
    <w:sectPr w:rsidR="00350D93" w:rsidSect="00EA4F3E">
      <w:headerReference w:type="first" r:id="rId8"/>
      <w:pgSz w:w="11906" w:h="16838"/>
      <w:pgMar w:top="1134" w:right="851" w:bottom="454" w:left="1701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1D" w:rsidRDefault="00AE221D">
      <w:r>
        <w:separator/>
      </w:r>
    </w:p>
  </w:endnote>
  <w:endnote w:type="continuationSeparator" w:id="1">
    <w:p w:rsidR="00AE221D" w:rsidRDefault="00AE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1D" w:rsidRDefault="00AE221D">
      <w:r>
        <w:separator/>
      </w:r>
    </w:p>
  </w:footnote>
  <w:footnote w:type="continuationSeparator" w:id="1">
    <w:p w:rsidR="00AE221D" w:rsidRDefault="00AE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A2646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2646A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8C7FE5" w:rsidP="00CE6B3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CE6B3A">
                        <w:rPr>
                          <w:rFonts w:ascii="Arial" w:hAnsi="Arial"/>
                          <w:i/>
                        </w:rPr>
                        <w:t>5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</w:t>
                      </w:r>
                      <w:r w:rsidR="001A3794">
                        <w:rPr>
                          <w:rFonts w:ascii="Arial" w:hAnsi="Arial"/>
                          <w:i/>
                        </w:rPr>
                        <w:t>1</w:t>
                      </w:r>
                      <w:r w:rsidR="008B0DC9">
                        <w:rPr>
                          <w:rFonts w:ascii="Arial" w:hAnsi="Arial"/>
                          <w:i/>
                        </w:rPr>
                        <w:t>2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2E1698" w:rsidP="00CE6B3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8C7FE5">
                        <w:rPr>
                          <w:rFonts w:ascii="Arial" w:hAnsi="Arial"/>
                          <w:i/>
                        </w:rPr>
                        <w:t>8</w:t>
                      </w:r>
                      <w:r w:rsidR="00CE6B3A">
                        <w:rPr>
                          <w:rFonts w:ascii="Arial" w:hAnsi="Arial"/>
                          <w:i/>
                        </w:rPr>
                        <w:t>3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BAF"/>
    <w:multiLevelType w:val="hybridMultilevel"/>
    <w:tmpl w:val="B9322100"/>
    <w:lvl w:ilvl="0" w:tplc="D6065238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C0671"/>
    <w:multiLevelType w:val="multilevel"/>
    <w:tmpl w:val="8D7433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1D1B51"/>
    <w:multiLevelType w:val="hybridMultilevel"/>
    <w:tmpl w:val="184ED3C0"/>
    <w:lvl w:ilvl="0" w:tplc="75D4C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381132"/>
    <w:multiLevelType w:val="hybridMultilevel"/>
    <w:tmpl w:val="986E2818"/>
    <w:lvl w:ilvl="0" w:tplc="0B648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E96035"/>
    <w:multiLevelType w:val="hybridMultilevel"/>
    <w:tmpl w:val="70FAC9E6"/>
    <w:lvl w:ilvl="0" w:tplc="A24A9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5F05EC"/>
    <w:multiLevelType w:val="multilevel"/>
    <w:tmpl w:val="20CA32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A86638"/>
    <w:multiLevelType w:val="hybridMultilevel"/>
    <w:tmpl w:val="B588D402"/>
    <w:lvl w:ilvl="0" w:tplc="075E10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6C13A4"/>
    <w:multiLevelType w:val="hybridMultilevel"/>
    <w:tmpl w:val="C82E2074"/>
    <w:lvl w:ilvl="0" w:tplc="847C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505E6ABB"/>
    <w:multiLevelType w:val="hybridMultilevel"/>
    <w:tmpl w:val="154C4A70"/>
    <w:lvl w:ilvl="0" w:tplc="AC12BC3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35450"/>
    <w:multiLevelType w:val="multilevel"/>
    <w:tmpl w:val="E55824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67557C5E"/>
    <w:multiLevelType w:val="hybridMultilevel"/>
    <w:tmpl w:val="F35EE8F8"/>
    <w:lvl w:ilvl="0" w:tplc="BEBE302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8D4E45"/>
    <w:multiLevelType w:val="hybridMultilevel"/>
    <w:tmpl w:val="BEE85CEC"/>
    <w:lvl w:ilvl="0" w:tplc="AD2284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582CB0"/>
    <w:multiLevelType w:val="hybridMultilevel"/>
    <w:tmpl w:val="ED522BC8"/>
    <w:lvl w:ilvl="0" w:tplc="5AE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0"/>
  </w:num>
  <w:num w:numId="9">
    <w:abstractNumId w:val="4"/>
  </w:num>
  <w:num w:numId="10">
    <w:abstractNumId w:val="16"/>
  </w:num>
  <w:num w:numId="11">
    <w:abstractNumId w:val="2"/>
  </w:num>
  <w:num w:numId="12">
    <w:abstractNumId w:val="11"/>
  </w:num>
  <w:num w:numId="13">
    <w:abstractNumId w:val="5"/>
  </w:num>
  <w:num w:numId="14">
    <w:abstractNumId w:val="8"/>
  </w:num>
  <w:num w:numId="15">
    <w:abstractNumId w:val="10"/>
  </w:num>
  <w:num w:numId="16">
    <w:abstractNumId w:val="17"/>
  </w:num>
  <w:num w:numId="17">
    <w:abstractNumId w:val="13"/>
  </w:num>
  <w:num w:numId="18">
    <w:abstractNumId w:val="9"/>
  </w:num>
  <w:num w:numId="19">
    <w:abstractNumId w:val="20"/>
  </w:num>
  <w:num w:numId="20">
    <w:abstractNumId w:val="12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47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76D9"/>
    <w:rsid w:val="00010846"/>
    <w:rsid w:val="000145E3"/>
    <w:rsid w:val="00024E07"/>
    <w:rsid w:val="00035790"/>
    <w:rsid w:val="0004000C"/>
    <w:rsid w:val="000573CB"/>
    <w:rsid w:val="00060546"/>
    <w:rsid w:val="0006366C"/>
    <w:rsid w:val="0006465F"/>
    <w:rsid w:val="00064BEA"/>
    <w:rsid w:val="000655DB"/>
    <w:rsid w:val="00071528"/>
    <w:rsid w:val="0008081C"/>
    <w:rsid w:val="0009554E"/>
    <w:rsid w:val="00097CA8"/>
    <w:rsid w:val="000B17A0"/>
    <w:rsid w:val="000C02EA"/>
    <w:rsid w:val="000C1D45"/>
    <w:rsid w:val="000C2CA2"/>
    <w:rsid w:val="000C6B31"/>
    <w:rsid w:val="000C7C1F"/>
    <w:rsid w:val="000D2106"/>
    <w:rsid w:val="000D3A98"/>
    <w:rsid w:val="000F5416"/>
    <w:rsid w:val="000F7638"/>
    <w:rsid w:val="000F77BA"/>
    <w:rsid w:val="00101E35"/>
    <w:rsid w:val="0011205B"/>
    <w:rsid w:val="00113C3E"/>
    <w:rsid w:val="00131FC1"/>
    <w:rsid w:val="00132E50"/>
    <w:rsid w:val="001347C1"/>
    <w:rsid w:val="001348D5"/>
    <w:rsid w:val="00136117"/>
    <w:rsid w:val="001415FF"/>
    <w:rsid w:val="00142BC2"/>
    <w:rsid w:val="00146F37"/>
    <w:rsid w:val="00151ED3"/>
    <w:rsid w:val="0015233F"/>
    <w:rsid w:val="001608D2"/>
    <w:rsid w:val="0016517A"/>
    <w:rsid w:val="00165B82"/>
    <w:rsid w:val="00166E41"/>
    <w:rsid w:val="001671D5"/>
    <w:rsid w:val="001711AB"/>
    <w:rsid w:val="00175DC8"/>
    <w:rsid w:val="00177C92"/>
    <w:rsid w:val="0018195E"/>
    <w:rsid w:val="00181F81"/>
    <w:rsid w:val="001831D8"/>
    <w:rsid w:val="00183307"/>
    <w:rsid w:val="00186DA9"/>
    <w:rsid w:val="00190C26"/>
    <w:rsid w:val="00190E54"/>
    <w:rsid w:val="001927DD"/>
    <w:rsid w:val="001937F0"/>
    <w:rsid w:val="001A3794"/>
    <w:rsid w:val="001A503D"/>
    <w:rsid w:val="001B06BC"/>
    <w:rsid w:val="001B3544"/>
    <w:rsid w:val="001D5ABA"/>
    <w:rsid w:val="001D686A"/>
    <w:rsid w:val="001D6F23"/>
    <w:rsid w:val="001D7580"/>
    <w:rsid w:val="001E54D7"/>
    <w:rsid w:val="001F3160"/>
    <w:rsid w:val="001F7025"/>
    <w:rsid w:val="00202AC7"/>
    <w:rsid w:val="00203D93"/>
    <w:rsid w:val="002042DD"/>
    <w:rsid w:val="00211CB3"/>
    <w:rsid w:val="00212328"/>
    <w:rsid w:val="0021493F"/>
    <w:rsid w:val="00214D6E"/>
    <w:rsid w:val="00216F09"/>
    <w:rsid w:val="002250AF"/>
    <w:rsid w:val="00225656"/>
    <w:rsid w:val="002311F9"/>
    <w:rsid w:val="002436D5"/>
    <w:rsid w:val="00246A6C"/>
    <w:rsid w:val="002603C2"/>
    <w:rsid w:val="00262FD7"/>
    <w:rsid w:val="00265048"/>
    <w:rsid w:val="002658F6"/>
    <w:rsid w:val="002666E7"/>
    <w:rsid w:val="0027671B"/>
    <w:rsid w:val="0027724C"/>
    <w:rsid w:val="002776C9"/>
    <w:rsid w:val="00277F25"/>
    <w:rsid w:val="00282F68"/>
    <w:rsid w:val="0028689A"/>
    <w:rsid w:val="002966EA"/>
    <w:rsid w:val="002A0617"/>
    <w:rsid w:val="002A16B9"/>
    <w:rsid w:val="002A1DB3"/>
    <w:rsid w:val="002B1D79"/>
    <w:rsid w:val="002B3428"/>
    <w:rsid w:val="002B7418"/>
    <w:rsid w:val="002C45E9"/>
    <w:rsid w:val="002C5DB2"/>
    <w:rsid w:val="002D10A4"/>
    <w:rsid w:val="002D48CA"/>
    <w:rsid w:val="002D5176"/>
    <w:rsid w:val="002E1698"/>
    <w:rsid w:val="002E61A1"/>
    <w:rsid w:val="002F05CD"/>
    <w:rsid w:val="002F518D"/>
    <w:rsid w:val="002F57C1"/>
    <w:rsid w:val="00301FD2"/>
    <w:rsid w:val="0030410F"/>
    <w:rsid w:val="003139A8"/>
    <w:rsid w:val="00315712"/>
    <w:rsid w:val="00315B5E"/>
    <w:rsid w:val="0032177D"/>
    <w:rsid w:val="00326390"/>
    <w:rsid w:val="00327FF6"/>
    <w:rsid w:val="00337E78"/>
    <w:rsid w:val="00340E3D"/>
    <w:rsid w:val="003422DD"/>
    <w:rsid w:val="00342E66"/>
    <w:rsid w:val="00350D93"/>
    <w:rsid w:val="00355BC5"/>
    <w:rsid w:val="00356A82"/>
    <w:rsid w:val="00356AB8"/>
    <w:rsid w:val="003606DB"/>
    <w:rsid w:val="0036159D"/>
    <w:rsid w:val="00362BEF"/>
    <w:rsid w:val="0036438D"/>
    <w:rsid w:val="0036443C"/>
    <w:rsid w:val="003655D4"/>
    <w:rsid w:val="00366F4B"/>
    <w:rsid w:val="00371188"/>
    <w:rsid w:val="00377D65"/>
    <w:rsid w:val="00380A16"/>
    <w:rsid w:val="00382F40"/>
    <w:rsid w:val="00383BB1"/>
    <w:rsid w:val="00385824"/>
    <w:rsid w:val="0038671D"/>
    <w:rsid w:val="00390D93"/>
    <w:rsid w:val="0039106B"/>
    <w:rsid w:val="0039265D"/>
    <w:rsid w:val="00395860"/>
    <w:rsid w:val="003965EA"/>
    <w:rsid w:val="00397806"/>
    <w:rsid w:val="003A0ECE"/>
    <w:rsid w:val="003A2C3C"/>
    <w:rsid w:val="003A4516"/>
    <w:rsid w:val="003B2EDF"/>
    <w:rsid w:val="003B7A29"/>
    <w:rsid w:val="003C139B"/>
    <w:rsid w:val="003C284C"/>
    <w:rsid w:val="003D0488"/>
    <w:rsid w:val="003D489B"/>
    <w:rsid w:val="003D50AF"/>
    <w:rsid w:val="003D7565"/>
    <w:rsid w:val="003E3B7D"/>
    <w:rsid w:val="003E3E01"/>
    <w:rsid w:val="003E4763"/>
    <w:rsid w:val="003E5B05"/>
    <w:rsid w:val="003E5E29"/>
    <w:rsid w:val="003F0DC8"/>
    <w:rsid w:val="003F42C1"/>
    <w:rsid w:val="003F4684"/>
    <w:rsid w:val="0040082D"/>
    <w:rsid w:val="00401B83"/>
    <w:rsid w:val="0040211B"/>
    <w:rsid w:val="00404CD9"/>
    <w:rsid w:val="00405DAE"/>
    <w:rsid w:val="004141B8"/>
    <w:rsid w:val="0042051D"/>
    <w:rsid w:val="00423AF4"/>
    <w:rsid w:val="004242C9"/>
    <w:rsid w:val="00425AFF"/>
    <w:rsid w:val="00427C44"/>
    <w:rsid w:val="00434C8C"/>
    <w:rsid w:val="00435458"/>
    <w:rsid w:val="00446C94"/>
    <w:rsid w:val="0045180B"/>
    <w:rsid w:val="004526FD"/>
    <w:rsid w:val="004527C5"/>
    <w:rsid w:val="00452A14"/>
    <w:rsid w:val="00454C00"/>
    <w:rsid w:val="00461749"/>
    <w:rsid w:val="00461A45"/>
    <w:rsid w:val="0046525D"/>
    <w:rsid w:val="0046658A"/>
    <w:rsid w:val="00467D61"/>
    <w:rsid w:val="0047052B"/>
    <w:rsid w:val="004925DF"/>
    <w:rsid w:val="004A1DE0"/>
    <w:rsid w:val="004B410E"/>
    <w:rsid w:val="004B72E6"/>
    <w:rsid w:val="004C0832"/>
    <w:rsid w:val="004C30B9"/>
    <w:rsid w:val="004D3E3E"/>
    <w:rsid w:val="004F09C2"/>
    <w:rsid w:val="004F44A5"/>
    <w:rsid w:val="005042AC"/>
    <w:rsid w:val="005050C9"/>
    <w:rsid w:val="00506F23"/>
    <w:rsid w:val="00507860"/>
    <w:rsid w:val="00510D69"/>
    <w:rsid w:val="00514936"/>
    <w:rsid w:val="005212C8"/>
    <w:rsid w:val="00521CCE"/>
    <w:rsid w:val="0052529E"/>
    <w:rsid w:val="00530C20"/>
    <w:rsid w:val="00530CC7"/>
    <w:rsid w:val="00533ED3"/>
    <w:rsid w:val="00535003"/>
    <w:rsid w:val="00541649"/>
    <w:rsid w:val="0054684E"/>
    <w:rsid w:val="00551E06"/>
    <w:rsid w:val="0056303C"/>
    <w:rsid w:val="00563453"/>
    <w:rsid w:val="005713E8"/>
    <w:rsid w:val="00572BCE"/>
    <w:rsid w:val="00573043"/>
    <w:rsid w:val="00573EAE"/>
    <w:rsid w:val="005741C9"/>
    <w:rsid w:val="005762D2"/>
    <w:rsid w:val="00577086"/>
    <w:rsid w:val="00580153"/>
    <w:rsid w:val="00581296"/>
    <w:rsid w:val="00583078"/>
    <w:rsid w:val="005905A8"/>
    <w:rsid w:val="00591517"/>
    <w:rsid w:val="0059314F"/>
    <w:rsid w:val="00597FAA"/>
    <w:rsid w:val="005A6043"/>
    <w:rsid w:val="005A76DF"/>
    <w:rsid w:val="005A7AFE"/>
    <w:rsid w:val="005A7E09"/>
    <w:rsid w:val="005B3AFF"/>
    <w:rsid w:val="005B3DC6"/>
    <w:rsid w:val="005B5067"/>
    <w:rsid w:val="005B516B"/>
    <w:rsid w:val="005B531D"/>
    <w:rsid w:val="005B6EF5"/>
    <w:rsid w:val="005C14D1"/>
    <w:rsid w:val="005C6621"/>
    <w:rsid w:val="005C78F2"/>
    <w:rsid w:val="005D6134"/>
    <w:rsid w:val="005E03F3"/>
    <w:rsid w:val="005F0A37"/>
    <w:rsid w:val="005F3912"/>
    <w:rsid w:val="005F3E06"/>
    <w:rsid w:val="005F6402"/>
    <w:rsid w:val="00602A46"/>
    <w:rsid w:val="00603ACA"/>
    <w:rsid w:val="0060484E"/>
    <w:rsid w:val="00612FA6"/>
    <w:rsid w:val="00613935"/>
    <w:rsid w:val="00614DB1"/>
    <w:rsid w:val="0061577B"/>
    <w:rsid w:val="00616384"/>
    <w:rsid w:val="0061663A"/>
    <w:rsid w:val="00617D46"/>
    <w:rsid w:val="00620BCB"/>
    <w:rsid w:val="00623666"/>
    <w:rsid w:val="0063085D"/>
    <w:rsid w:val="00632364"/>
    <w:rsid w:val="0063430A"/>
    <w:rsid w:val="00643E7B"/>
    <w:rsid w:val="006521C7"/>
    <w:rsid w:val="00657911"/>
    <w:rsid w:val="00664A05"/>
    <w:rsid w:val="00666C25"/>
    <w:rsid w:val="00674290"/>
    <w:rsid w:val="00675C3C"/>
    <w:rsid w:val="00677589"/>
    <w:rsid w:val="00683322"/>
    <w:rsid w:val="006873EF"/>
    <w:rsid w:val="00687AE1"/>
    <w:rsid w:val="00691FAA"/>
    <w:rsid w:val="006939CA"/>
    <w:rsid w:val="00696970"/>
    <w:rsid w:val="006A082C"/>
    <w:rsid w:val="006A2FE3"/>
    <w:rsid w:val="006A5C11"/>
    <w:rsid w:val="006B1335"/>
    <w:rsid w:val="006B3787"/>
    <w:rsid w:val="006B61AE"/>
    <w:rsid w:val="006B7E88"/>
    <w:rsid w:val="006C10E5"/>
    <w:rsid w:val="006C509D"/>
    <w:rsid w:val="006D3646"/>
    <w:rsid w:val="006E571E"/>
    <w:rsid w:val="006F28FC"/>
    <w:rsid w:val="006F2D5C"/>
    <w:rsid w:val="006F5D06"/>
    <w:rsid w:val="00711A4C"/>
    <w:rsid w:val="00712BF2"/>
    <w:rsid w:val="00714808"/>
    <w:rsid w:val="00716928"/>
    <w:rsid w:val="00717FD2"/>
    <w:rsid w:val="007209CF"/>
    <w:rsid w:val="007211DF"/>
    <w:rsid w:val="00734656"/>
    <w:rsid w:val="00742D82"/>
    <w:rsid w:val="007434FF"/>
    <w:rsid w:val="00743BD2"/>
    <w:rsid w:val="00746474"/>
    <w:rsid w:val="00747E31"/>
    <w:rsid w:val="00750DAA"/>
    <w:rsid w:val="00764140"/>
    <w:rsid w:val="00766B9F"/>
    <w:rsid w:val="00770AA5"/>
    <w:rsid w:val="00771183"/>
    <w:rsid w:val="007736FD"/>
    <w:rsid w:val="007830DE"/>
    <w:rsid w:val="00785CD9"/>
    <w:rsid w:val="00786049"/>
    <w:rsid w:val="00791173"/>
    <w:rsid w:val="007914FC"/>
    <w:rsid w:val="0079200F"/>
    <w:rsid w:val="00792BA7"/>
    <w:rsid w:val="007A316B"/>
    <w:rsid w:val="007A691D"/>
    <w:rsid w:val="007A7B76"/>
    <w:rsid w:val="007B0964"/>
    <w:rsid w:val="007B15DE"/>
    <w:rsid w:val="007C2884"/>
    <w:rsid w:val="007C53C5"/>
    <w:rsid w:val="007C65A6"/>
    <w:rsid w:val="007D49BA"/>
    <w:rsid w:val="007D4D5E"/>
    <w:rsid w:val="007E4A69"/>
    <w:rsid w:val="007F1E0E"/>
    <w:rsid w:val="007F4DD7"/>
    <w:rsid w:val="008102E5"/>
    <w:rsid w:val="00813F3A"/>
    <w:rsid w:val="008152BB"/>
    <w:rsid w:val="00816B39"/>
    <w:rsid w:val="00817F40"/>
    <w:rsid w:val="00820E30"/>
    <w:rsid w:val="008225BE"/>
    <w:rsid w:val="00823137"/>
    <w:rsid w:val="008234E6"/>
    <w:rsid w:val="00833ED4"/>
    <w:rsid w:val="00835CD9"/>
    <w:rsid w:val="00847180"/>
    <w:rsid w:val="008510BE"/>
    <w:rsid w:val="00860FE0"/>
    <w:rsid w:val="00863740"/>
    <w:rsid w:val="00863F11"/>
    <w:rsid w:val="0086446E"/>
    <w:rsid w:val="00865491"/>
    <w:rsid w:val="00866A0C"/>
    <w:rsid w:val="008731E7"/>
    <w:rsid w:val="00876C7F"/>
    <w:rsid w:val="00880DEB"/>
    <w:rsid w:val="00880EA3"/>
    <w:rsid w:val="00881D32"/>
    <w:rsid w:val="00882B1D"/>
    <w:rsid w:val="00882D13"/>
    <w:rsid w:val="00883536"/>
    <w:rsid w:val="00883EAF"/>
    <w:rsid w:val="00885AF7"/>
    <w:rsid w:val="00890302"/>
    <w:rsid w:val="00891179"/>
    <w:rsid w:val="008A2A33"/>
    <w:rsid w:val="008A441D"/>
    <w:rsid w:val="008A4DA0"/>
    <w:rsid w:val="008A5E95"/>
    <w:rsid w:val="008A67DE"/>
    <w:rsid w:val="008A6E31"/>
    <w:rsid w:val="008B0DC9"/>
    <w:rsid w:val="008B0E30"/>
    <w:rsid w:val="008C1814"/>
    <w:rsid w:val="008C2757"/>
    <w:rsid w:val="008C30B6"/>
    <w:rsid w:val="008C6547"/>
    <w:rsid w:val="008C7FE5"/>
    <w:rsid w:val="008D21A9"/>
    <w:rsid w:val="008E11B1"/>
    <w:rsid w:val="008E122C"/>
    <w:rsid w:val="008E3E9B"/>
    <w:rsid w:val="008E4B66"/>
    <w:rsid w:val="008E7452"/>
    <w:rsid w:val="008F306E"/>
    <w:rsid w:val="00900090"/>
    <w:rsid w:val="00903004"/>
    <w:rsid w:val="00913372"/>
    <w:rsid w:val="0091691A"/>
    <w:rsid w:val="00920DAE"/>
    <w:rsid w:val="00920E1E"/>
    <w:rsid w:val="0092378D"/>
    <w:rsid w:val="00923A02"/>
    <w:rsid w:val="0092575B"/>
    <w:rsid w:val="009265EA"/>
    <w:rsid w:val="00927560"/>
    <w:rsid w:val="00952682"/>
    <w:rsid w:val="00954F05"/>
    <w:rsid w:val="009561F2"/>
    <w:rsid w:val="00957700"/>
    <w:rsid w:val="009672D6"/>
    <w:rsid w:val="00984BDA"/>
    <w:rsid w:val="009854D6"/>
    <w:rsid w:val="00985580"/>
    <w:rsid w:val="0099049D"/>
    <w:rsid w:val="00993953"/>
    <w:rsid w:val="00996020"/>
    <w:rsid w:val="009C13BE"/>
    <w:rsid w:val="009D0159"/>
    <w:rsid w:val="009E2EED"/>
    <w:rsid w:val="00A05F61"/>
    <w:rsid w:val="00A10AAC"/>
    <w:rsid w:val="00A15BE1"/>
    <w:rsid w:val="00A174AB"/>
    <w:rsid w:val="00A20FD6"/>
    <w:rsid w:val="00A21D02"/>
    <w:rsid w:val="00A22FBE"/>
    <w:rsid w:val="00A23BF5"/>
    <w:rsid w:val="00A2646A"/>
    <w:rsid w:val="00A2747E"/>
    <w:rsid w:val="00A334CB"/>
    <w:rsid w:val="00A41F4D"/>
    <w:rsid w:val="00A42E91"/>
    <w:rsid w:val="00A4783D"/>
    <w:rsid w:val="00A50508"/>
    <w:rsid w:val="00A513C1"/>
    <w:rsid w:val="00A61009"/>
    <w:rsid w:val="00A6648B"/>
    <w:rsid w:val="00A720B3"/>
    <w:rsid w:val="00A7307A"/>
    <w:rsid w:val="00A734C4"/>
    <w:rsid w:val="00A84372"/>
    <w:rsid w:val="00A865B0"/>
    <w:rsid w:val="00A904B0"/>
    <w:rsid w:val="00A90B24"/>
    <w:rsid w:val="00A913FF"/>
    <w:rsid w:val="00A9368B"/>
    <w:rsid w:val="00AA1FDB"/>
    <w:rsid w:val="00AA5A4D"/>
    <w:rsid w:val="00AB2FA6"/>
    <w:rsid w:val="00AB497B"/>
    <w:rsid w:val="00AB4C42"/>
    <w:rsid w:val="00AB67D6"/>
    <w:rsid w:val="00AC1A1A"/>
    <w:rsid w:val="00AC334D"/>
    <w:rsid w:val="00AC3B06"/>
    <w:rsid w:val="00AC5E69"/>
    <w:rsid w:val="00AD0B60"/>
    <w:rsid w:val="00AD36F5"/>
    <w:rsid w:val="00AD40BF"/>
    <w:rsid w:val="00AD4F09"/>
    <w:rsid w:val="00AD6FD1"/>
    <w:rsid w:val="00AD7342"/>
    <w:rsid w:val="00AE221D"/>
    <w:rsid w:val="00AE33B4"/>
    <w:rsid w:val="00AE55D9"/>
    <w:rsid w:val="00B02CD5"/>
    <w:rsid w:val="00B034C2"/>
    <w:rsid w:val="00B0389E"/>
    <w:rsid w:val="00B137E4"/>
    <w:rsid w:val="00B15F72"/>
    <w:rsid w:val="00B20BC0"/>
    <w:rsid w:val="00B24AC2"/>
    <w:rsid w:val="00B35F73"/>
    <w:rsid w:val="00B36D01"/>
    <w:rsid w:val="00B36E52"/>
    <w:rsid w:val="00B40688"/>
    <w:rsid w:val="00B411A9"/>
    <w:rsid w:val="00B447A5"/>
    <w:rsid w:val="00B47788"/>
    <w:rsid w:val="00B478D0"/>
    <w:rsid w:val="00B50479"/>
    <w:rsid w:val="00B51AFF"/>
    <w:rsid w:val="00B532DD"/>
    <w:rsid w:val="00B568CD"/>
    <w:rsid w:val="00B754AE"/>
    <w:rsid w:val="00B83D64"/>
    <w:rsid w:val="00B84F19"/>
    <w:rsid w:val="00B93AB6"/>
    <w:rsid w:val="00B94CE9"/>
    <w:rsid w:val="00BA2416"/>
    <w:rsid w:val="00BA27C2"/>
    <w:rsid w:val="00BA33F2"/>
    <w:rsid w:val="00BA3A0C"/>
    <w:rsid w:val="00BA6C57"/>
    <w:rsid w:val="00BB4738"/>
    <w:rsid w:val="00BB4F5E"/>
    <w:rsid w:val="00BC1CD2"/>
    <w:rsid w:val="00BC2702"/>
    <w:rsid w:val="00BC4C67"/>
    <w:rsid w:val="00BC6CB9"/>
    <w:rsid w:val="00BC7EC2"/>
    <w:rsid w:val="00BD206D"/>
    <w:rsid w:val="00BD25C2"/>
    <w:rsid w:val="00BD41F4"/>
    <w:rsid w:val="00BE07EF"/>
    <w:rsid w:val="00BE30A5"/>
    <w:rsid w:val="00BE6190"/>
    <w:rsid w:val="00BF2FB1"/>
    <w:rsid w:val="00BF346C"/>
    <w:rsid w:val="00BF3BD2"/>
    <w:rsid w:val="00BF4AA2"/>
    <w:rsid w:val="00BF5154"/>
    <w:rsid w:val="00BF6324"/>
    <w:rsid w:val="00C02FE2"/>
    <w:rsid w:val="00C123EE"/>
    <w:rsid w:val="00C12FD7"/>
    <w:rsid w:val="00C13FA8"/>
    <w:rsid w:val="00C15915"/>
    <w:rsid w:val="00C206BB"/>
    <w:rsid w:val="00C21124"/>
    <w:rsid w:val="00C266B2"/>
    <w:rsid w:val="00C30CDA"/>
    <w:rsid w:val="00C3272A"/>
    <w:rsid w:val="00C32AEC"/>
    <w:rsid w:val="00C33A82"/>
    <w:rsid w:val="00C40BF6"/>
    <w:rsid w:val="00C42433"/>
    <w:rsid w:val="00C456A0"/>
    <w:rsid w:val="00C4600F"/>
    <w:rsid w:val="00C513F0"/>
    <w:rsid w:val="00C6401E"/>
    <w:rsid w:val="00C66C7F"/>
    <w:rsid w:val="00C67EC6"/>
    <w:rsid w:val="00C67ECC"/>
    <w:rsid w:val="00C74FCB"/>
    <w:rsid w:val="00C764C2"/>
    <w:rsid w:val="00C77095"/>
    <w:rsid w:val="00C81BBC"/>
    <w:rsid w:val="00C86A6F"/>
    <w:rsid w:val="00CA4952"/>
    <w:rsid w:val="00CA6604"/>
    <w:rsid w:val="00CA7AFF"/>
    <w:rsid w:val="00CB0536"/>
    <w:rsid w:val="00CB1EB2"/>
    <w:rsid w:val="00CB2926"/>
    <w:rsid w:val="00CB2E2D"/>
    <w:rsid w:val="00CB5A55"/>
    <w:rsid w:val="00CC05D3"/>
    <w:rsid w:val="00CC3869"/>
    <w:rsid w:val="00CD0128"/>
    <w:rsid w:val="00CD5F70"/>
    <w:rsid w:val="00CD66B0"/>
    <w:rsid w:val="00CE198F"/>
    <w:rsid w:val="00CE56DF"/>
    <w:rsid w:val="00CE6B3A"/>
    <w:rsid w:val="00CE75CA"/>
    <w:rsid w:val="00CE7C27"/>
    <w:rsid w:val="00CF5AB1"/>
    <w:rsid w:val="00D02F3B"/>
    <w:rsid w:val="00D050CC"/>
    <w:rsid w:val="00D077D6"/>
    <w:rsid w:val="00D14C17"/>
    <w:rsid w:val="00D15910"/>
    <w:rsid w:val="00D33B4D"/>
    <w:rsid w:val="00D3434F"/>
    <w:rsid w:val="00D3573E"/>
    <w:rsid w:val="00D417AF"/>
    <w:rsid w:val="00D427D9"/>
    <w:rsid w:val="00D50EF4"/>
    <w:rsid w:val="00D554B2"/>
    <w:rsid w:val="00D6215C"/>
    <w:rsid w:val="00D645E7"/>
    <w:rsid w:val="00D656F6"/>
    <w:rsid w:val="00D733A9"/>
    <w:rsid w:val="00D80118"/>
    <w:rsid w:val="00D81D6D"/>
    <w:rsid w:val="00D81DE0"/>
    <w:rsid w:val="00D83ADD"/>
    <w:rsid w:val="00D86E46"/>
    <w:rsid w:val="00D86E55"/>
    <w:rsid w:val="00D9484F"/>
    <w:rsid w:val="00D952C9"/>
    <w:rsid w:val="00DA0B6A"/>
    <w:rsid w:val="00DA2606"/>
    <w:rsid w:val="00DA66C8"/>
    <w:rsid w:val="00DB18E4"/>
    <w:rsid w:val="00DB716D"/>
    <w:rsid w:val="00DC190A"/>
    <w:rsid w:val="00DC1C3E"/>
    <w:rsid w:val="00DC5E13"/>
    <w:rsid w:val="00DD0351"/>
    <w:rsid w:val="00DD070B"/>
    <w:rsid w:val="00DE4EAE"/>
    <w:rsid w:val="00DF17B3"/>
    <w:rsid w:val="00DF1C36"/>
    <w:rsid w:val="00DF3A10"/>
    <w:rsid w:val="00DF5A4E"/>
    <w:rsid w:val="00E036DD"/>
    <w:rsid w:val="00E05E4F"/>
    <w:rsid w:val="00E065A2"/>
    <w:rsid w:val="00E07621"/>
    <w:rsid w:val="00E10589"/>
    <w:rsid w:val="00E14264"/>
    <w:rsid w:val="00E17C46"/>
    <w:rsid w:val="00E23500"/>
    <w:rsid w:val="00E23784"/>
    <w:rsid w:val="00E25D28"/>
    <w:rsid w:val="00E27B64"/>
    <w:rsid w:val="00E343E8"/>
    <w:rsid w:val="00E4303C"/>
    <w:rsid w:val="00E43F9E"/>
    <w:rsid w:val="00E458DC"/>
    <w:rsid w:val="00E5100F"/>
    <w:rsid w:val="00E6020D"/>
    <w:rsid w:val="00E67074"/>
    <w:rsid w:val="00E67384"/>
    <w:rsid w:val="00E7219D"/>
    <w:rsid w:val="00E763DC"/>
    <w:rsid w:val="00E76977"/>
    <w:rsid w:val="00E769C6"/>
    <w:rsid w:val="00E9039C"/>
    <w:rsid w:val="00E9159F"/>
    <w:rsid w:val="00E95E31"/>
    <w:rsid w:val="00EA0495"/>
    <w:rsid w:val="00EA25FC"/>
    <w:rsid w:val="00EA4F3E"/>
    <w:rsid w:val="00EA60A9"/>
    <w:rsid w:val="00EA7577"/>
    <w:rsid w:val="00EB28D5"/>
    <w:rsid w:val="00EB6F06"/>
    <w:rsid w:val="00EB7B3E"/>
    <w:rsid w:val="00EC233C"/>
    <w:rsid w:val="00EC32DD"/>
    <w:rsid w:val="00EC6131"/>
    <w:rsid w:val="00EC74E0"/>
    <w:rsid w:val="00ED11F0"/>
    <w:rsid w:val="00ED1900"/>
    <w:rsid w:val="00ED241B"/>
    <w:rsid w:val="00ED5AEB"/>
    <w:rsid w:val="00EE048F"/>
    <w:rsid w:val="00EE2EF3"/>
    <w:rsid w:val="00EE4E65"/>
    <w:rsid w:val="00EE6B9E"/>
    <w:rsid w:val="00EF0BE7"/>
    <w:rsid w:val="00EF4D9F"/>
    <w:rsid w:val="00EF54B5"/>
    <w:rsid w:val="00F0256E"/>
    <w:rsid w:val="00F03E8C"/>
    <w:rsid w:val="00F06D1B"/>
    <w:rsid w:val="00F079DF"/>
    <w:rsid w:val="00F07E54"/>
    <w:rsid w:val="00F11FD9"/>
    <w:rsid w:val="00F1220E"/>
    <w:rsid w:val="00F158DB"/>
    <w:rsid w:val="00F20CD3"/>
    <w:rsid w:val="00F23767"/>
    <w:rsid w:val="00F251D4"/>
    <w:rsid w:val="00F26EE2"/>
    <w:rsid w:val="00F27CF6"/>
    <w:rsid w:val="00F301F1"/>
    <w:rsid w:val="00F30A7F"/>
    <w:rsid w:val="00F358AC"/>
    <w:rsid w:val="00F369FD"/>
    <w:rsid w:val="00F36A6D"/>
    <w:rsid w:val="00F37315"/>
    <w:rsid w:val="00F4212C"/>
    <w:rsid w:val="00F42415"/>
    <w:rsid w:val="00F6689C"/>
    <w:rsid w:val="00F74FD7"/>
    <w:rsid w:val="00F87AC3"/>
    <w:rsid w:val="00F9576E"/>
    <w:rsid w:val="00F965AE"/>
    <w:rsid w:val="00FA4E63"/>
    <w:rsid w:val="00FB06B0"/>
    <w:rsid w:val="00FB30D1"/>
    <w:rsid w:val="00FB5058"/>
    <w:rsid w:val="00FB67D2"/>
    <w:rsid w:val="00FC0372"/>
    <w:rsid w:val="00FC7050"/>
    <w:rsid w:val="00FD3FD7"/>
    <w:rsid w:val="00FE1D07"/>
    <w:rsid w:val="00FE248F"/>
    <w:rsid w:val="00FE3972"/>
    <w:rsid w:val="00FE5145"/>
    <w:rsid w:val="00FF2A7C"/>
    <w:rsid w:val="00FF586D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">
    <w:name w:val="Обычный2"/>
    <w:rsid w:val="0074647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12">
    <w:name w:val="Без интервала1"/>
    <w:rsid w:val="0090009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C1FD-78B1-4F51-B3F3-ED35D144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14</cp:revision>
  <cp:lastPrinted>2013-12-26T13:39:00Z</cp:lastPrinted>
  <dcterms:created xsi:type="dcterms:W3CDTF">2013-12-17T05:16:00Z</dcterms:created>
  <dcterms:modified xsi:type="dcterms:W3CDTF">2013-12-26T13:46:00Z</dcterms:modified>
</cp:coreProperties>
</file>